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1A" w:rsidRPr="000C1E20" w:rsidRDefault="0016601A" w:rsidP="0016601A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16601A" w:rsidRPr="000C1E20" w:rsidRDefault="0016601A" w:rsidP="0016601A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16601A" w:rsidRPr="002F2756" w:rsidRDefault="0016601A" w:rsidP="0016601A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 xml:space="preserve">«Айголек», </w:t>
      </w:r>
    </w:p>
    <w:p w:rsidR="0016601A" w:rsidRPr="002F2756" w:rsidRDefault="0016601A" w:rsidP="0016601A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r w:rsidRPr="009D2F96">
        <w:rPr>
          <w:color w:val="auto"/>
          <w:u w:val="single"/>
        </w:rPr>
        <w:t>Мацулевич Т.В., Остроухова К.С.</w:t>
      </w:r>
      <w:r w:rsidRPr="002F2756">
        <w:rPr>
          <w:color w:val="auto"/>
        </w:rPr>
        <w:t xml:space="preserve"> </w:t>
      </w:r>
    </w:p>
    <w:p w:rsidR="0016601A" w:rsidRPr="002F2756" w:rsidRDefault="0016601A" w:rsidP="0016601A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</w:t>
      </w:r>
      <w:r>
        <w:rPr>
          <w:color w:val="auto"/>
          <w:u w:val="single"/>
        </w:rPr>
        <w:t xml:space="preserve"> - 6</w:t>
      </w:r>
      <w:r w:rsidRPr="002F2756">
        <w:rPr>
          <w:color w:val="auto"/>
          <w:u w:val="single"/>
        </w:rPr>
        <w:t xml:space="preserve"> лет</w:t>
      </w:r>
      <w:r w:rsidRPr="002F2756">
        <w:rPr>
          <w:color w:val="auto"/>
        </w:rPr>
        <w:t xml:space="preserve"> </w:t>
      </w:r>
    </w:p>
    <w:p w:rsidR="0016601A" w:rsidRPr="002F2756" w:rsidRDefault="0016601A" w:rsidP="0016601A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 xml:space="preserve"> </w:t>
      </w:r>
      <w:r>
        <w:rPr>
          <w:color w:val="auto"/>
          <w:u w:val="single"/>
        </w:rPr>
        <w:t>16.01.2023 - 20.01.2023.</w:t>
      </w:r>
    </w:p>
    <w:p w:rsidR="0016601A" w:rsidRDefault="0016601A" w:rsidP="0016601A">
      <w:pPr>
        <w:pStyle w:val="Default"/>
        <w:rPr>
          <w:sz w:val="28"/>
          <w:szCs w:val="28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2727"/>
        <w:gridCol w:w="2552"/>
        <w:gridCol w:w="2580"/>
      </w:tblGrid>
      <w:tr w:rsidR="0016601A" w:rsidRPr="00A07221" w:rsidTr="00733461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16.01.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17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01.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18.01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19.01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20.01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16601A" w:rsidRPr="001C2356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16601A" w:rsidRPr="000C1E20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16601A" w:rsidRPr="000C1E20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16601A" w:rsidRPr="001C2356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464C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464C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16601A" w:rsidRPr="001C2356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464C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464C" w:rsidRDefault="0016601A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16601A" w:rsidRPr="0072197A" w:rsidTr="00733461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464C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DA3711" w:rsidRDefault="0016601A" w:rsidP="00867B1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«Зимушка зима,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16601A" w:rsidRPr="00DA3711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16601A" w:rsidRPr="00DA3711" w:rsidRDefault="0016601A" w:rsidP="00867B18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зиму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</w:t>
            </w:r>
            <w:r w:rsidRPr="00DA3711">
              <w:rPr>
                <w:sz w:val="20"/>
                <w:szCs w:val="20"/>
              </w:rPr>
              <w:t>(рисование</w:t>
            </w:r>
            <w:r>
              <w:rPr>
                <w:sz w:val="20"/>
                <w:szCs w:val="20"/>
              </w:rPr>
              <w:t>, ознакомление с окружающим миром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16601A" w:rsidRPr="00E22F1B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725CAB" w:rsidRPr="00725CAB" w:rsidRDefault="00725CAB" w:rsidP="00725CA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Тазалаймыз-чистим, жуамыз-моем, таза-чисто, </w:t>
            </w: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сүртеміз-вытираем, кептіреміз-сушим, тараймыз-расчесываем, айна-зеркало, тарақ-расческа, сүлгі-полотенце, сабын-мыло.</w:t>
            </w:r>
          </w:p>
          <w:p w:rsidR="0016601A" w:rsidRPr="00CE44D4" w:rsidRDefault="0016601A" w:rsidP="00867B18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DA3711">
              <w:rPr>
                <w:sz w:val="20"/>
                <w:szCs w:val="20"/>
              </w:rPr>
              <w:t xml:space="preserve"> на казахском языке.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E22F1B" w:rsidRPr="00DA3711" w:rsidRDefault="00E22F1B" w:rsidP="00E22F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16601A" w:rsidRPr="00E22F1B" w:rsidRDefault="00E22F1B" w:rsidP="00E22F1B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Рисуем </w:t>
            </w: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« Зайка беленький сидит» </w:t>
            </w:r>
            <w:r w:rsidRPr="00E22F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</w:t>
            </w:r>
            <w:r w:rsidRPr="00E2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смогут сопровождать свои действия  речью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(рисование, развитие речи).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lastRenderedPageBreak/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 xml:space="preserve">льным материалом «Строим дом» формировать умение конструировать предметы из </w:t>
            </w:r>
            <w:r w:rsidR="00E22F1B">
              <w:rPr>
                <w:color w:val="auto"/>
                <w:sz w:val="20"/>
                <w:szCs w:val="20"/>
              </w:rPr>
              <w:t>различных по фактуре материалов</w:t>
            </w:r>
            <w:r>
              <w:rPr>
                <w:color w:val="auto"/>
                <w:sz w:val="20"/>
                <w:szCs w:val="20"/>
              </w:rPr>
              <w:t xml:space="preserve">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 w:rsidR="00E22F1B">
              <w:rPr>
                <w:color w:val="auto"/>
                <w:sz w:val="20"/>
                <w:szCs w:val="20"/>
              </w:rPr>
              <w:t>.</w:t>
            </w:r>
          </w:p>
          <w:p w:rsidR="0016601A" w:rsidRPr="00E22F1B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E22F1B">
              <w:rPr>
                <w:b/>
                <w:color w:val="auto"/>
                <w:sz w:val="20"/>
                <w:szCs w:val="20"/>
              </w:rPr>
              <w:t xml:space="preserve">Изодеятельность </w:t>
            </w:r>
            <w:r w:rsidR="00E22F1B">
              <w:rPr>
                <w:b/>
                <w:color w:val="auto"/>
                <w:sz w:val="20"/>
                <w:szCs w:val="20"/>
              </w:rPr>
              <w:t>«Украсим гирляндами группу</w:t>
            </w:r>
            <w:r>
              <w:rPr>
                <w:b/>
                <w:color w:val="auto"/>
                <w:sz w:val="20"/>
                <w:szCs w:val="20"/>
              </w:rPr>
              <w:t>»</w:t>
            </w:r>
            <w:r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закреплять умение рисовать округлые формы и навыки закрашивания карандашом с учётом формы, развитие умения рисовать в композ</w:t>
            </w:r>
            <w:r w:rsidR="00E22F1B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иции, сочетая размеры предметов (рисование).</w:t>
            </w: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16601A" w:rsidRPr="00E33191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«Сравни картинки»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закрепить умения сравнивать предметы по различным признакам </w:t>
            </w:r>
            <w:r>
              <w:rPr>
                <w:sz w:val="20"/>
                <w:szCs w:val="20"/>
              </w:rPr>
              <w:lastRenderedPageBreak/>
              <w:t>(цвет, размер, применение, форма) (основы математики).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3116B5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Рассмотрение альбома выходного дня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16601A" w:rsidRPr="00DA3711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601A" w:rsidRPr="002F2756" w:rsidRDefault="0016601A" w:rsidP="00867B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16601A" w:rsidRDefault="0016601A" w:rsidP="00867B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16601A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>
              <w:rPr>
                <w:b/>
                <w:sz w:val="20"/>
                <w:szCs w:val="20"/>
              </w:rPr>
              <w:t>«Птицы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формировать умения располагать изображения на всей плоскости листа, развитие умения </w:t>
            </w:r>
            <w:r>
              <w:rPr>
                <w:sz w:val="20"/>
                <w:szCs w:val="20"/>
              </w:rPr>
              <w:lastRenderedPageBreak/>
              <w:t xml:space="preserve">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</w:p>
          <w:p w:rsidR="0016601A" w:rsidRPr="00E22F1B" w:rsidRDefault="0016601A" w:rsidP="00E22F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16601A" w:rsidRPr="00DA3711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16601A" w:rsidRPr="00CE44D4" w:rsidRDefault="0016601A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16601A" w:rsidRDefault="0016601A" w:rsidP="00867B1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6601A" w:rsidRPr="00420922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01A" w:rsidRPr="00E22F1B" w:rsidRDefault="0016601A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725CAB" w:rsidRPr="00725CAB" w:rsidRDefault="00725CAB" w:rsidP="00725CA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Тазалаймыз-чистим, жуамыз-моем, таза-чисто, сүртеміз-вытираем, кептіреміз-сушим, тараймыз-расчесываем, </w:t>
            </w: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айна-зеркало, тарақ-расческа, сүлгі-полотенце, сабын-мыло.</w:t>
            </w:r>
          </w:p>
          <w:p w:rsidR="0016601A" w:rsidRPr="009A4776" w:rsidRDefault="0016601A" w:rsidP="00867B18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16601A" w:rsidRPr="002B350A" w:rsidRDefault="0016601A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16601A" w:rsidRPr="004A3B6D" w:rsidTr="00733461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E22F1B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E22F1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16601A" w:rsidRPr="004A3B6D" w:rsidRDefault="0016601A" w:rsidP="00E22F1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6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E33191" w:rsidRDefault="0016601A" w:rsidP="00E22F1B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</w:t>
            </w:r>
            <w:r w:rsidR="00E22F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0C1E20" w:rsidRDefault="0016601A" w:rsidP="00E22F1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2B350A" w:rsidRDefault="0016601A" w:rsidP="00E22F1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16601A" w:rsidRPr="002B350A" w:rsidRDefault="0016601A" w:rsidP="00E22F1B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6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2B350A"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16601A" w:rsidRPr="004A3B6D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725CAB" w:rsidRDefault="0016601A" w:rsidP="00725C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 xml:space="preserve">1. ОРУ. </w:t>
            </w:r>
            <w:r w:rsidRPr="00725CAB">
              <w:rPr>
                <w:rFonts w:ascii="Times New Roman" w:hAnsi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>2.Основные движения: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>Прокатывание обручей и пролезание в обруч боком, не касаясь верхнего края обода, в группировке; перебрасывание мяча друг другу (двумя руками от груди), стоя в шеренгах; ходьба по гим.скамейке с перешагиванием через набивные мячи, руки на поясе.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 xml:space="preserve">Игра «Совушка». </w:t>
            </w:r>
            <w:r w:rsidRPr="00725CAB">
              <w:rPr>
                <w:rFonts w:ascii="Times New Roman" w:hAnsi="Times New Roman"/>
                <w:sz w:val="20"/>
                <w:szCs w:val="20"/>
              </w:rPr>
              <w:t xml:space="preserve">Выбирается один водящий «совушка» и обозначается гнездо. Остальные дети изображают птиц, бабочек, </w:t>
            </w:r>
            <w:r w:rsidRPr="00725CAB">
              <w:rPr>
                <w:rFonts w:ascii="Times New Roman" w:hAnsi="Times New Roman"/>
                <w:sz w:val="20"/>
                <w:szCs w:val="20"/>
              </w:rPr>
              <w:lastRenderedPageBreak/>
              <w:t>жучков. Разбегаются по всему залу. По сигналу «Ночь!» играющие останавливаются и замирают в неподвижных позах. Совушка вылетает из гнезда и смотрит, кто шевелится. Кто пошевелился, совушка уводит в свое гнездо.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>3.Рефлексивно-корригирующий:</w:t>
            </w:r>
          </w:p>
          <w:p w:rsidR="00725CAB" w:rsidRPr="00725CAB" w:rsidRDefault="00725CAB" w:rsidP="00725CA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>Выбери за свою работу на занятии значок-смайлик.</w:t>
            </w:r>
          </w:p>
          <w:p w:rsidR="00725CAB" w:rsidRPr="00725CAB" w:rsidRDefault="00725CAB" w:rsidP="00725CA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</w:p>
          <w:p w:rsidR="0016601A" w:rsidRPr="00725CAB" w:rsidRDefault="0016601A" w:rsidP="00725CA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733461" w:rsidRDefault="00733461" w:rsidP="00725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Множество и его части. Формировать понятие о множестве и его частях.</w:t>
            </w:r>
          </w:p>
          <w:p w:rsidR="0016601A" w:rsidRPr="00725CAB" w:rsidRDefault="00733461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«Сравни</w:t>
            </w:r>
            <w:r w:rsidR="0016601A"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сравнивать группы предметов, находить решения для составления</w:t>
            </w:r>
            <w:r w:rsidR="000F35FC">
              <w:rPr>
                <w:rFonts w:ascii="Times New Roman" w:hAnsi="Times New Roman" w:cs="Times New Roman"/>
                <w:sz w:val="20"/>
                <w:szCs w:val="20"/>
              </w:rPr>
              <w:t xml:space="preserve"> равенств предметов (геометрические фигуры).</w:t>
            </w:r>
          </w:p>
          <w:p w:rsidR="0016601A" w:rsidRPr="00725CAB" w:rsidRDefault="0016601A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>научить дет</w:t>
            </w:r>
            <w:r w:rsidR="00733461">
              <w:rPr>
                <w:rFonts w:ascii="Times New Roman" w:hAnsi="Times New Roman" w:cs="Times New Roman"/>
                <w:sz w:val="20"/>
                <w:szCs w:val="20"/>
              </w:rPr>
              <w:t>ей считать предметы в пределах 9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 xml:space="preserve"> в прямом и обратном порядке.</w:t>
            </w:r>
          </w:p>
          <w:p w:rsidR="0016601A" w:rsidRPr="00725CAB" w:rsidRDefault="0016601A" w:rsidP="00725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>(стихи) формировать первоначальное умение составлять и решать элементарные задачи.</w:t>
            </w:r>
          </w:p>
          <w:p w:rsidR="0016601A" w:rsidRPr="00725CAB" w:rsidRDefault="0016601A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 Рефлексия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16601A" w:rsidRPr="00725CAB" w:rsidRDefault="0016601A" w:rsidP="00725CA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601A" w:rsidRPr="00725CAB" w:rsidRDefault="0016601A" w:rsidP="00725CAB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3.Казахский язык. </w:t>
            </w:r>
          </w:p>
          <w:p w:rsidR="0016601A" w:rsidRPr="00725CAB" w:rsidRDefault="00725CAB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Тазалықты сүйеміз.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72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Достыққа, адамгершілікке, тазалыққа, ұқыптылыққа тәрбиелеу.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6601A" w:rsidRDefault="0016601A" w:rsidP="000F35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</w:t>
            </w:r>
            <w:r w:rsidR="000F35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0F35FC" w:rsidRPr="00725CAB" w:rsidRDefault="000F35FC" w:rsidP="000F35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Зимующие птицы и животные.</w:t>
            </w:r>
          </w:p>
          <w:p w:rsidR="0016601A" w:rsidRDefault="0016601A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F35FC" w:rsidRPr="000F35FC" w:rsidRDefault="000F35FC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выделять и характеризовать особенности внешнего вида животных и образа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жизни в разное время года.</w:t>
            </w:r>
          </w:p>
          <w:p w:rsidR="0016601A" w:rsidRDefault="0016601A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0F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и расскажи</w:t>
            </w: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0F35FC" w:rsidRPr="00725CAB" w:rsidRDefault="000F35FC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различать и называть перелетных и зимующих птиц,</w:t>
            </w:r>
            <w:r w:rsidRPr="000F35F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закреплять</w:t>
            </w:r>
            <w:r w:rsidRPr="000F35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Pr="000F35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пользе</w:t>
            </w:r>
            <w:r w:rsidRPr="000F35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птиц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601A" w:rsidRPr="00725CAB" w:rsidRDefault="000F35FC" w:rsidP="000F35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Расскажи каких животных и птиц ты запомнил, выбери картинку.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CE44D4" w:rsidRDefault="0016601A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16601A" w:rsidRPr="00725CAB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>Учить детей быстро вставать с окончанием музыки, не показывая колечко.</w:t>
            </w:r>
          </w:p>
          <w:p w:rsidR="00725CAB" w:rsidRPr="00725CAB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Pr="00725CAB">
              <w:rPr>
                <w:rFonts w:ascii="Times New Roman" w:hAnsi="Times New Roman"/>
                <w:sz w:val="20"/>
                <w:szCs w:val="20"/>
              </w:rPr>
              <w:t>«Д</w:t>
            </w:r>
            <w:r w:rsidRPr="00725CAB">
              <w:rPr>
                <w:rFonts w:ascii="Times New Roman" w:hAnsi="Times New Roman"/>
                <w:sz w:val="20"/>
                <w:szCs w:val="20"/>
                <w:lang w:val="kk-KZ"/>
              </w:rPr>
              <w:t>өң</w:t>
            </w:r>
            <w:r w:rsidRPr="00725CAB">
              <w:rPr>
                <w:rFonts w:ascii="Times New Roman" w:hAnsi="Times New Roman"/>
                <w:sz w:val="20"/>
                <w:szCs w:val="20"/>
              </w:rPr>
              <w:t>гелек».</w:t>
            </w:r>
          </w:p>
          <w:p w:rsidR="00725CAB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601A" w:rsidRDefault="0016601A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6601A" w:rsidRPr="00837E9D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lang w:val="kk-KZ"/>
              </w:rPr>
            </w:pPr>
            <w:r w:rsidRPr="0072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Таңертең не істейміз</w:t>
            </w:r>
            <w:r w:rsidRPr="00837E9D">
              <w:rPr>
                <w:sz w:val="20"/>
                <w:szCs w:val="20"/>
                <w:lang w:val="kk-KZ"/>
              </w:rPr>
              <w:t>.</w:t>
            </w:r>
          </w:p>
          <w:p w:rsidR="00725CAB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25CA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725CA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түсініп, күнделікті өмірде қолдана білуге үйрету. Тазалықты сүюге тәрбиелеу.</w:t>
            </w:r>
          </w:p>
          <w:p w:rsidR="00725CAB" w:rsidRPr="00725CAB" w:rsidRDefault="00725CAB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  <w:p w:rsidR="0016601A" w:rsidRDefault="0016601A" w:rsidP="00867B1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16601A" w:rsidRDefault="000F35FC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[П</w:t>
            </w:r>
            <w:r w:rsidR="0016601A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="0016601A" w:rsidRPr="008A1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6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</w:t>
            </w:r>
            <w:r w:rsidR="00C3786D">
              <w:rPr>
                <w:rFonts w:ascii="Times New Roman" w:hAnsi="Times New Roman" w:cs="Times New Roman"/>
                <w:b/>
                <w:sz w:val="20"/>
                <w:szCs w:val="20"/>
              </w:rPr>
              <w:t>Поймай 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C3786D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выделяемый звук П.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C3786D">
              <w:rPr>
                <w:rFonts w:ascii="Times New Roman" w:hAnsi="Times New Roman" w:cs="Times New Roman"/>
                <w:b/>
                <w:sz w:val="20"/>
                <w:szCs w:val="20"/>
              </w:rPr>
              <w:t>Где находится звук?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C3786D" w:rsidRPr="00C3786D" w:rsidRDefault="00C3786D" w:rsidP="00D30A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(Пух</w:t>
            </w:r>
            <w:r w:rsidR="00166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</w:t>
            </w:r>
            <w:r w:rsidR="0016601A" w:rsidRPr="00CD766A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C3786D" w:rsidRDefault="0016601A" w:rsidP="00C37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</w:t>
            </w:r>
            <w:r w:rsidR="00C3786D"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 Знакомить с правилами правильного положения спины при письме.</w:t>
            </w:r>
          </w:p>
          <w:p w:rsidR="0016601A" w:rsidRDefault="0016601A" w:rsidP="00C37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D1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01A" w:rsidRDefault="0016601A" w:rsidP="00C37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D2F9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="00C378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C3786D" w:rsidRDefault="00C3786D" w:rsidP="00C3786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Подготовка диких животнх к зиме.</w:t>
            </w:r>
          </w:p>
          <w:p w:rsidR="00C3786D" w:rsidRDefault="00C3786D" w:rsidP="00C3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Животный мир.</w:t>
            </w:r>
          </w:p>
          <w:p w:rsidR="0016601A" w:rsidRPr="009D2F96" w:rsidRDefault="00D1711F" w:rsidP="00867B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C3786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«Встречи в лесу</w:t>
            </w:r>
            <w:r w:rsidR="0016601A" w:rsidRPr="00BA1F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="00C378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формировать представления детей о жизни в зимний период и подготовке диких животных в лесу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1711F" w:rsidRDefault="00D1711F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«Чей хвост?» 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закрепить знания детей о диких животных, развивать умение узнавать их по внешнему виду.</w:t>
            </w:r>
          </w:p>
          <w:p w:rsidR="0016601A" w:rsidRPr="004A3B6D" w:rsidRDefault="00D1711F" w:rsidP="00D1711F">
            <w:pPr>
              <w:spacing w:after="0" w:line="240" w:lineRule="auto"/>
              <w:rPr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601A" w:rsidRPr="00BA1FAD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нарисуем зайчика в лесу</w:t>
            </w:r>
            <w:r w:rsidR="001660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C42C27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D1711F">
              <w:rPr>
                <w:rFonts w:ascii="Times New Roman" w:hAnsi="Times New Roman" w:cs="Times New Roman"/>
                <w:b/>
                <w:sz w:val="20"/>
                <w:szCs w:val="20"/>
              </w:rPr>
              <w:t>. Основы грамоты (аппликация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16601A" w:rsidRPr="00D1711F" w:rsidRDefault="00D1711F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11F">
              <w:rPr>
                <w:rFonts w:ascii="Times New Roman" w:hAnsi="Times New Roman" w:cs="Times New Roman"/>
                <w:b/>
                <w:sz w:val="20"/>
                <w:szCs w:val="20"/>
              </w:rPr>
              <w:t>Буква и звук – [П</w:t>
            </w:r>
            <w:r w:rsidR="0016601A" w:rsidRPr="00D17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</w:t>
            </w:r>
          </w:p>
          <w:p w:rsidR="0016601A" w:rsidRPr="00790FDE" w:rsidRDefault="00D1711F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 букву П</w:t>
            </w:r>
            <w:r w:rsidR="0016601A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660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01A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16601A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D1711F" w:rsidRDefault="00D1711F" w:rsidP="00D1711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01A" w:rsidRPr="00D902C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Пицца</w:t>
            </w:r>
            <w:r w:rsidR="0016601A" w:rsidRPr="00D902C6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="00166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601A" w:rsidRPr="00D902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сюжетные композиции в небольших группах согласованно выполняя задачи.</w:t>
            </w: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Default="00D1711F" w:rsidP="00D171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Вставка работ.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1711F" w:rsidRDefault="00D1711F" w:rsidP="00867B18">
            <w:pPr>
              <w:tabs>
                <w:tab w:val="left" w:pos="2416"/>
              </w:tabs>
              <w:spacing w:after="0" w:line="240" w:lineRule="auto"/>
              <w:ind w:right="175"/>
              <w:rPr>
                <w:b/>
                <w:sz w:val="20"/>
                <w:szCs w:val="20"/>
              </w:rPr>
            </w:pPr>
          </w:p>
          <w:p w:rsidR="0016601A" w:rsidRPr="00D1711F" w:rsidRDefault="0016601A" w:rsidP="00D1711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1711F">
              <w:rPr>
                <w:b/>
                <w:sz w:val="20"/>
                <w:szCs w:val="20"/>
              </w:rPr>
              <w:t xml:space="preserve">2. </w:t>
            </w:r>
            <w:r w:rsidRP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725CAB" w:rsidRPr="00D1711F" w:rsidRDefault="00725CAB" w:rsidP="00D171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11F">
              <w:rPr>
                <w:rFonts w:ascii="Times New Roman" w:hAnsi="Times New Roman"/>
                <w:b/>
                <w:sz w:val="20"/>
                <w:szCs w:val="20"/>
              </w:rPr>
              <w:t xml:space="preserve">1. ОРУ. </w:t>
            </w:r>
            <w:r w:rsidRPr="00D1711F">
              <w:rPr>
                <w:rFonts w:ascii="Times New Roman" w:hAnsi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725CAB" w:rsidRPr="00725CAB" w:rsidRDefault="00725CAB" w:rsidP="00D1711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1711F">
              <w:rPr>
                <w:rFonts w:ascii="Times New Roman" w:hAnsi="Times New Roman"/>
                <w:b/>
                <w:sz w:val="20"/>
                <w:szCs w:val="20"/>
              </w:rPr>
              <w:t>2.Основные движения</w:t>
            </w: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>Перебрасывание мяча друг другу (двумя руками от груди), ловля его после отскока от пола; прокатывание обручей и пролезание в обруч правым и левым боком, не касаясь руками пола; ходьба по гим.скамейке с перешагиванием через набивные мячи.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 xml:space="preserve">Игра «Совушка». </w:t>
            </w:r>
            <w:r w:rsidRPr="00725CAB">
              <w:rPr>
                <w:rFonts w:ascii="Times New Roman" w:hAnsi="Times New Roman"/>
                <w:sz w:val="20"/>
                <w:szCs w:val="20"/>
              </w:rPr>
              <w:t>Выбирается один водящий «совушка» и обозначается гнездо. Остальные дети изображают птиц, бабочек, жучков. Разбегаются по всему залу. По сигналу «Ночь!» играющие останавливаются и замирают в неподвижных позах. Совушка вылетает из гнезда и смотрит, кто шевелится. Кто пошевелился, совушка уводит в свое гнездо.</w:t>
            </w:r>
          </w:p>
          <w:p w:rsidR="00725CAB" w:rsidRPr="00725CAB" w:rsidRDefault="00725CAB" w:rsidP="00725CA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25CAB">
              <w:rPr>
                <w:rFonts w:ascii="Times New Roman" w:hAnsi="Times New Roman"/>
                <w:b/>
                <w:sz w:val="20"/>
                <w:szCs w:val="20"/>
              </w:rPr>
              <w:t>3.Рефлексивно-корригирующий:</w:t>
            </w:r>
          </w:p>
          <w:p w:rsidR="0016601A" w:rsidRDefault="00725CAB" w:rsidP="00725C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 xml:space="preserve">Оздоровительный массаж(прл.21).   </w:t>
            </w:r>
          </w:p>
          <w:p w:rsidR="00D30AE9" w:rsidRPr="00725CAB" w:rsidRDefault="00D30AE9" w:rsidP="00725C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0AE9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3.Основы математики.</w:t>
            </w:r>
          </w:p>
          <w:p w:rsidR="0016601A" w:rsidRPr="00D04F68" w:rsidRDefault="00D30AE9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Повторить состав числа 8.</w:t>
            </w:r>
            <w:r w:rsidR="0016601A"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6601A" w:rsidRPr="00D04F68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первоначальное умение составлять и решать элементарные задачи.</w:t>
            </w:r>
          </w:p>
          <w:p w:rsidR="0016601A" w:rsidRPr="00D04F68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 w:rsidR="00D30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сравнивать рядом стоящие числа в пределах 8.</w:t>
            </w:r>
          </w:p>
          <w:p w:rsidR="0016601A" w:rsidRPr="00D04F68" w:rsidRDefault="00D30AE9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 геометрические фигуры и тела в предметах</w:t>
            </w:r>
            <w:r w:rsidR="0016601A"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окружающих предметах знакомые геометрические фигуры и тела.</w:t>
            </w:r>
          </w:p>
          <w:p w:rsidR="0016601A" w:rsidRPr="00D04F68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16601A" w:rsidRPr="00D04F68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16601A" w:rsidRPr="006C1014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D30AE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 Ловкие птицы. Беркут (орел).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Кто здесь лишний»</w:t>
            </w:r>
          </w:p>
          <w:p w:rsidR="0016601A" w:rsidRPr="00FF7859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859">
              <w:rPr>
                <w:rFonts w:ascii="Times New Roman" w:hAnsi="Times New Roman" w:cs="Times New Roman"/>
                <w:sz w:val="20"/>
                <w:szCs w:val="20"/>
              </w:rPr>
              <w:t>Закрепить знания о перелетных и зимующих птицах.</w:t>
            </w:r>
          </w:p>
          <w:p w:rsidR="0016601A" w:rsidRPr="00C42C27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D30AE9">
              <w:rPr>
                <w:rFonts w:ascii="Times New Roman" w:hAnsi="Times New Roman" w:cs="Times New Roman"/>
                <w:b/>
                <w:sz w:val="20"/>
                <w:szCs w:val="20"/>
              </w:rPr>
              <w:t>Найди беркута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D30AE9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умение детей узнавать диких птиц, находить беркута и выделять его характерные особенности, давать описание.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601A" w:rsidRPr="00453C1F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>Покормим птиц, рассказать о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 w:rsidR="00D30AE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Pr="00C42C27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б</w:t>
            </w:r>
            <w:r w:rsidR="00D30AE9">
              <w:rPr>
                <w:rFonts w:ascii="Times New Roman" w:hAnsi="Times New Roman" w:cs="Times New Roman"/>
                <w:b/>
                <w:sz w:val="20"/>
                <w:szCs w:val="20"/>
              </w:rPr>
              <w:t>уква и звук – [П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601A" w:rsidRDefault="00D30AE9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П</w:t>
            </w:r>
            <w:r w:rsidR="00166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порядок</w:t>
            </w:r>
            <w:r w:rsidR="0016601A">
              <w:rPr>
                <w:rFonts w:ascii="Times New Roman" w:hAnsi="Times New Roman" w:cs="Times New Roman"/>
                <w:sz w:val="20"/>
                <w:szCs w:val="20"/>
              </w:rPr>
              <w:t xml:space="preserve"> гласных и согласных звуков в слове.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D30AE9" w:rsidRDefault="00D30AE9" w:rsidP="00D30A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проговариваем чистоговорки, скороговорки.</w:t>
            </w:r>
          </w:p>
          <w:p w:rsidR="00D30AE9" w:rsidRPr="00C3786D" w:rsidRDefault="00D30AE9" w:rsidP="00D30A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D30AE9" w:rsidRDefault="00D30AE9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П.г: «Веселе маляры»</w:t>
            </w:r>
            <w:r w:rsidR="00412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12151" w:rsidRPr="00D30AE9" w:rsidRDefault="00412151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, обучать штриховке, обводить готовые рисунки, 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выходя за контур. Знакомить с правилами правильного положения спины при письме.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AE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16601A" w:rsidRPr="00EF1412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725CAB" w:rsidRPr="00725CAB" w:rsidRDefault="00725CAB" w:rsidP="00867B18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Развивать умение импровизировать, используя знакомые танцевальные</w:t>
            </w:r>
          </w:p>
          <w:p w:rsidR="0016601A" w:rsidRPr="00725CAB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725CAB">
              <w:rPr>
                <w:b/>
                <w:sz w:val="20"/>
                <w:szCs w:val="20"/>
              </w:rPr>
              <w:t xml:space="preserve">Д/и: </w:t>
            </w:r>
            <w:r w:rsidR="00725CAB" w:rsidRPr="00725CAB">
              <w:rPr>
                <w:sz w:val="20"/>
                <w:szCs w:val="20"/>
              </w:rPr>
              <w:t>«Узнай по голосу»</w:t>
            </w: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 w:rsidR="00C30BA5"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16601A" w:rsidRPr="00164939" w:rsidRDefault="00C30BA5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Состав чисел 9</w:t>
            </w:r>
            <w:r w:rsidR="00166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</w:t>
            </w:r>
            <w:r w:rsidR="00C30BA5">
              <w:rPr>
                <w:rFonts w:ascii="Times New Roman" w:hAnsi="Times New Roman" w:cs="Times New Roman"/>
                <w:sz w:val="20"/>
                <w:szCs w:val="20"/>
              </w:rPr>
              <w:t xml:space="preserve"> и обратном порядке в пределах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30BA5" w:rsidRDefault="00C30BA5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«Образование числа 9» </w:t>
            </w:r>
            <w:r w:rsidRPr="00C30BA5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9 на наглядной основе.</w:t>
            </w:r>
          </w:p>
          <w:p w:rsidR="00C30BA5" w:rsidRPr="00C30BA5" w:rsidRDefault="00C30BA5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стоящие числа в пределах 9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16601A" w:rsidRPr="00EF1412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предметы.</w:t>
            </w:r>
          </w:p>
          <w:p w:rsidR="0016601A" w:rsidRDefault="0016601A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C30BA5" w:rsidRDefault="00C30BA5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У. Турманжаров «Хромой скворец»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сказки, вопросы для обсуждения,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понимать содержание, делится впечатлениями и отвечать на вопросы.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расскажи»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16601A" w:rsidRDefault="0016601A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8EF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картинкам и как можно было бы назвать этот рассказ»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16601A" w:rsidRPr="00C30BA5" w:rsidRDefault="00C30BA5" w:rsidP="00867B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 w:rsidRPr="00C30BA5">
              <w:rPr>
                <w:rFonts w:ascii="Times New Roman" w:hAnsi="Times New Roman" w:cs="Times New Roman"/>
                <w:sz w:val="20"/>
                <w:szCs w:val="20"/>
              </w:rPr>
              <w:t xml:space="preserve"> рисуем птицу.</w:t>
            </w:r>
          </w:p>
          <w:p w:rsidR="0016601A" w:rsidRPr="00FE482E" w:rsidRDefault="0016601A" w:rsidP="00867B18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16601A" w:rsidRPr="008A1491" w:rsidRDefault="0016601A" w:rsidP="00867B18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Разминка на суше.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Скольжение на груди с постепенным выдохом в воду – 10-12 раз.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Плавание кролем  на груди и на спине при помощи движений ног, с доской в руках.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Игра «Звездочка»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Скользить на спине с работой ног, сделать гребок одной рукой, положить ее на воду за головой, то же сделать с др. рукой.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Игра «Караси и карпы»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 игр)</w:t>
            </w:r>
          </w:p>
          <w:p w:rsidR="00733461" w:rsidRPr="00650189" w:rsidRDefault="00733461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Свободное плавание, игры по выбору детей.</w:t>
            </w: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2.Изодеятельность</w:t>
            </w:r>
            <w:r w:rsidR="00C30BA5" w:rsidRPr="006501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(конструирование</w:t>
            </w:r>
            <w:r w:rsidR="0044474B" w:rsidRPr="006501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аппликация</w:t>
            </w:r>
            <w:r w:rsidR="00C30BA5" w:rsidRPr="0065018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  <w:r w:rsidRPr="0065018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16601A" w:rsidRPr="00650189" w:rsidRDefault="00C30BA5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Стаканчик</w:t>
            </w:r>
          </w:p>
          <w:p w:rsidR="0016601A" w:rsidRPr="00650189" w:rsidRDefault="0016601A" w:rsidP="00C30B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C30BA5"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«Что лишнее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C30BA5" w:rsidRPr="00650189">
              <w:rPr>
                <w:rFonts w:ascii="Times New Roman" w:hAnsi="Times New Roman" w:cs="Times New Roman"/>
                <w:sz w:val="20"/>
                <w:szCs w:val="20"/>
              </w:rPr>
              <w:t>формировать внимание, умение группировать предмет по общим признакам и выделять «лишний».</w:t>
            </w:r>
          </w:p>
          <w:p w:rsidR="00C30BA5" w:rsidRPr="00650189" w:rsidRDefault="0044474B" w:rsidP="00C30B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«Сделай по схеме»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закреплять</w:t>
            </w:r>
            <w:r w:rsidRPr="0065018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умения</w:t>
            </w:r>
            <w:r w:rsidRPr="0065018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преобразовывать плоскостной материал в объемные формы, используя способы</w:t>
            </w:r>
            <w:r w:rsidRPr="00650189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конструирования</w:t>
            </w:r>
            <w:r w:rsidRPr="0065018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65018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</w:p>
          <w:p w:rsidR="0016601A" w:rsidRPr="00650189" w:rsidRDefault="0044474B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«Укрась по желанию</w:t>
            </w:r>
            <w:r w:rsidR="0016601A"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</w:t>
            </w:r>
          </w:p>
          <w:p w:rsidR="0044474B" w:rsidRPr="00650189" w:rsidRDefault="0044474B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закреплять умение правильно держать ножницы.</w:t>
            </w:r>
            <w:r w:rsidR="0016601A"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Развитие речи </w:t>
            </w:r>
          </w:p>
          <w:p w:rsidR="0016601A" w:rsidRPr="00650189" w:rsidRDefault="0044474B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Зимние забавы</w:t>
            </w:r>
            <w:r w:rsidR="0016601A"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Pr="00650189" w:rsidRDefault="0044474B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пейзажа,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закрепить звуки з-с,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601A" w:rsidRPr="00650189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слушать.</w:t>
            </w:r>
          </w:p>
          <w:p w:rsidR="00650189" w:rsidRPr="00650189" w:rsidRDefault="00650189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Д/и: «Эхо»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различать на слух и отчетливо произносить сходные по артикуляции и звучанию согласные звуки.</w:t>
            </w:r>
          </w:p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Скажи по -другому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», развивать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правильно использовать существительные и обобщающие слова.</w:t>
            </w:r>
          </w:p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Д\и:</w:t>
            </w:r>
            <w:r w:rsidR="00650189"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«Расскажи про зиму</w:t>
            </w: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="00650189">
              <w:rPr>
                <w:rFonts w:ascii="Times New Roman" w:hAnsi="Times New Roman" w:cs="Times New Roman"/>
                <w:sz w:val="20"/>
                <w:szCs w:val="20"/>
              </w:rPr>
              <w:t xml:space="preserve"> учить</w:t>
            </w:r>
            <w:r w:rsidR="00650189"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правильно задавать вопросы и давать короткие или полные ответы на поставленные вопросы, вести</w:t>
            </w:r>
            <w:r w:rsidR="00650189">
              <w:rPr>
                <w:rFonts w:ascii="Times New Roman" w:hAnsi="Times New Roman" w:cs="Times New Roman"/>
                <w:sz w:val="20"/>
                <w:szCs w:val="20"/>
              </w:rPr>
              <w:t xml:space="preserve"> себя культурно во время беседы</w:t>
            </w:r>
            <w:r w:rsidR="00650189" w:rsidRPr="00650189">
              <w:rPr>
                <w:rFonts w:ascii="Times New Roman" w:hAnsi="Times New Roman" w:cs="Times New Roman"/>
                <w:sz w:val="20"/>
                <w:szCs w:val="20"/>
              </w:rPr>
              <w:t>, быть тактичным.</w:t>
            </w:r>
          </w:p>
          <w:p w:rsidR="0016601A" w:rsidRPr="00650189" w:rsidRDefault="0016601A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Рисуем пейзаж зимы.</w:t>
            </w: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16601A" w:rsidRDefault="00650189" w:rsidP="007334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 Г.А.Скребицкий «На лесной полянке».</w:t>
            </w:r>
          </w:p>
          <w:p w:rsidR="00650189" w:rsidRDefault="00650189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«Да и нет» з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акрепить знания о природе.</w:t>
            </w:r>
          </w:p>
          <w:p w:rsidR="0016601A" w:rsidRPr="00D21F96" w:rsidRDefault="00650189" w:rsidP="00D21F96">
            <w:pPr>
              <w:pStyle w:val="ac"/>
              <w:ind w:left="0" w:right="106" w:firstLine="0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Рассказ </w:t>
            </w:r>
            <w:r>
              <w:rPr>
                <w:b/>
                <w:sz w:val="20"/>
                <w:szCs w:val="20"/>
              </w:rPr>
              <w:t>Г.А.Скребицкий «На лесной полянке»,</w:t>
            </w:r>
            <w:r w:rsidR="00D21F96">
              <w:rPr>
                <w:b/>
                <w:sz w:val="20"/>
                <w:szCs w:val="20"/>
              </w:rPr>
              <w:t xml:space="preserve"> </w:t>
            </w:r>
            <w:r w:rsidR="00D21F96">
              <w:rPr>
                <w:sz w:val="20"/>
                <w:szCs w:val="20"/>
              </w:rPr>
              <w:t>развивать</w:t>
            </w:r>
            <w:r w:rsidR="00D21F96" w:rsidRPr="00D21F96">
              <w:rPr>
                <w:sz w:val="20"/>
                <w:szCs w:val="20"/>
              </w:rPr>
              <w:t xml:space="preserve"> умение внимательно слушать и пересказывать рассказ близко к тексту.</w:t>
            </w:r>
          </w:p>
          <w:p w:rsidR="00D21F96" w:rsidRPr="00650189" w:rsidRDefault="00D21F96" w:rsidP="007334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«Сложи картинку»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16601A" w:rsidRPr="00650189" w:rsidRDefault="0016601A" w:rsidP="0073346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5018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 д</w:t>
            </w:r>
            <w:r w:rsidRPr="00650189">
              <w:rPr>
                <w:rFonts w:ascii="Times New Roman" w:hAnsi="Times New Roman" w:cs="Times New Roman"/>
                <w:sz w:val="20"/>
                <w:szCs w:val="20"/>
              </w:rPr>
              <w:t>ети оцени</w:t>
            </w:r>
            <w:r w:rsidR="00D21F96">
              <w:rPr>
                <w:rFonts w:ascii="Times New Roman" w:hAnsi="Times New Roman" w:cs="Times New Roman"/>
                <w:sz w:val="20"/>
                <w:szCs w:val="20"/>
              </w:rPr>
              <w:t>вают сами свою работу.</w:t>
            </w: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450F7" w:rsidRPr="004A3B6D" w:rsidTr="00A97682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F7" w:rsidRPr="004A3B6D" w:rsidRDefault="000450F7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F7" w:rsidRDefault="000450F7" w:rsidP="00867B1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птицами на кормушках сада.</w:t>
            </w:r>
          </w:p>
          <w:p w:rsidR="000450F7" w:rsidRDefault="000450F7" w:rsidP="000450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узнать, чем питаются птицы, почему бояться людей, воспитывать бережное отношение к птицам.</w:t>
            </w:r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</w:t>
            </w:r>
          </w:p>
          <w:p w:rsidR="000450F7" w:rsidRPr="00843CB6" w:rsidRDefault="000450F7" w:rsidP="000450F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Билингвальный компонент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: 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Қ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ыс-зима ,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қ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ар- снег,  шырша-елка, м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ұ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з-лед.</w:t>
            </w:r>
          </w:p>
          <w:p w:rsidR="000450F7" w:rsidRDefault="000450F7" w:rsidP="00867B18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50F7" w:rsidRPr="002968BD" w:rsidRDefault="000450F7" w:rsidP="00867B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 «Какие это птицы»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называть 4-5 вида зимующих птиц, 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«назови одним словом»</w:t>
            </w:r>
            <w:r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смогут активизировать в речи обобщенные слова.</w:t>
            </w:r>
          </w:p>
          <w:p w:rsidR="000450F7" w:rsidRDefault="000450F7" w:rsidP="00867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«Два мороза»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беге,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воспитывать ловкость, смелость, бегать перегоняя друг друга,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«к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андалы»</w:t>
            </w:r>
            <w:r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ся в ловкости, беге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 xml:space="preserve"> тот, кого коснулись, выбывает из игры</w:t>
            </w:r>
          </w:p>
          <w:p w:rsidR="000450F7" w:rsidRPr="002968BD" w:rsidRDefault="000450F7" w:rsidP="00867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цветной водой полить снег, привлечь детей, чтобы наполни снег цветной водой.</w:t>
            </w:r>
          </w:p>
          <w:p w:rsidR="000450F7" w:rsidRPr="00220842" w:rsidRDefault="000450F7" w:rsidP="00867B18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игровая деятельность, игры с выносным материалом. Цель: Обеспечить выбор игр по интересам и формировать взаимоотношения со сверстниками.</w:t>
            </w:r>
          </w:p>
          <w:p w:rsidR="000450F7" w:rsidRPr="002736DC" w:rsidRDefault="000450F7" w:rsidP="00867B18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Инд/р: </w:t>
            </w:r>
            <w:r w:rsidRPr="002968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«По снегу</w:t>
            </w:r>
            <w:r w:rsidRPr="002968BD">
              <w:rPr>
                <w:rFonts w:ascii="Times New Roman" w:eastAsia="Times New Roman" w:hAnsi="Times New Roman" w:cs="Times New Roman"/>
                <w:sz w:val="20"/>
                <w:szCs w:val="20"/>
              </w:rPr>
              <w:t>», прыжки с продвижением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450F7" w:rsidRPr="00843CB6" w:rsidRDefault="000450F7" w:rsidP="00867B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20"/>
              </w:rPr>
            </w:pP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Наблю</w:t>
            </w:r>
            <w:bookmarkStart w:id="0" w:name="_GoBack"/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дение за свойствами снега.</w:t>
            </w:r>
          </w:p>
          <w:p w:rsidR="000450F7" w:rsidRDefault="000450F7" w:rsidP="00867B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Цель</w:t>
            </w:r>
            <w:r w:rsidRPr="00183A7E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>знают, для чего необходим снег деревьям</w:t>
            </w:r>
            <w:r>
              <w:rPr>
                <w:rFonts w:ascii="Times New Roman" w:eastAsia="Times New Roman" w:hAnsi="Times New Roman" w:cs="Times New Roman"/>
                <w:sz w:val="20"/>
              </w:rPr>
              <w:t>.</w:t>
            </w:r>
          </w:p>
          <w:p w:rsidR="000450F7" w:rsidRDefault="000450F7" w:rsidP="00843CB6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843CB6">
              <w:rPr>
                <w:rFonts w:ascii="Times New Roman" w:eastAsia="Times New Roman" w:hAnsi="Times New Roman" w:cs="Times New Roman"/>
                <w:b/>
                <w:sz w:val="20"/>
              </w:rPr>
              <w:t>Д/и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Pr="00843CB6">
              <w:rPr>
                <w:rFonts w:ascii="Times New Roman" w:eastAsia="Times New Roman" w:hAnsi="Times New Roman" w:cs="Times New Roman"/>
                <w:b/>
                <w:sz w:val="20"/>
              </w:rPr>
              <w:t>под руководством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0450F7" w:rsidRPr="00843CB6" w:rsidRDefault="000450F7" w:rsidP="00843CB6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П/игра под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u w:val="single"/>
                <w:lang w:eastAsia="ru-RU"/>
              </w:rPr>
              <w:t xml:space="preserve"> 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руководством: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 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«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>. Коммуникация – умеют договариваться.</w:t>
            </w:r>
          </w:p>
          <w:p w:rsidR="000450F7" w:rsidRPr="00843CB6" w:rsidRDefault="000450F7" w:rsidP="00843C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Труд. поручения: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убрать снег с веранды</w:t>
            </w:r>
            <w:r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– смогут правильно держать лопату. 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  <w:p w:rsidR="000450F7" w:rsidRPr="004A3B6D" w:rsidRDefault="000450F7" w:rsidP="00867B1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736DC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  <w:bookmarkEnd w:id="0"/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16601A" w:rsidRPr="004A3B6D" w:rsidRDefault="0016601A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1A" w:rsidRPr="004A3B6D" w:rsidRDefault="0016601A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16601A" w:rsidRDefault="0016601A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16601A" w:rsidRDefault="0016601A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16601A" w:rsidRPr="004A3B6D" w:rsidRDefault="0016601A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горе».</w:t>
            </w:r>
          </w:p>
        </w:tc>
      </w:tr>
      <w:tr w:rsidR="0016601A" w:rsidRPr="004A3B6D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6601A" w:rsidRPr="004A3B6D" w:rsidRDefault="0016601A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16601A" w:rsidRPr="004A3B6D" w:rsidTr="00733461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1A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16601A" w:rsidRPr="008511F6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16601A" w:rsidRPr="004A3B6D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16601A" w:rsidRPr="00094613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16601A" w:rsidRPr="00214976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16601A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Pr="00B7592B" w:rsidRDefault="0016601A" w:rsidP="00867B18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1A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Эврика:</w:t>
            </w:r>
            <w:r w:rsidRPr="00843C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843CB6" w:rsidRPr="00843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Геоконт</w:t>
            </w:r>
            <w:r w:rsidRPr="00843C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»</w:t>
            </w:r>
            <w:r w:rsidRPr="00843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843CB6" w:rsidRPr="00843CB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Продолжать знакомство с новой развивающей игрой, развивать внимание, моторику кисти руки.</w:t>
            </w:r>
          </w:p>
          <w:p w:rsidR="0016601A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«Зимние забавы»</w:t>
            </w:r>
            <w:r w:rsidR="00843C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6601A" w:rsidRPr="006E6EB2" w:rsidRDefault="0016601A" w:rsidP="006E6EB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«Укрась елочку»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43CB6"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</w:t>
            </w:r>
            <w:r w:rsidR="00E973B4" w:rsidRPr="00E973B4">
              <w:rPr>
                <w:rFonts w:ascii="Times New Roman" w:hAnsi="Times New Roman" w:cs="Times New Roman"/>
                <w:sz w:val="20"/>
                <w:szCs w:val="20"/>
              </w:rPr>
              <w:t>выразительно передавать основную форму, основываясь на знании цветов и оттенков, подбирать цвета по своему вкусу.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1A" w:rsidRDefault="0016601A" w:rsidP="00867B1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  <w:p w:rsidR="0016601A" w:rsidRPr="004A3B6D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16601A" w:rsidRPr="004A3B6D" w:rsidRDefault="0016601A" w:rsidP="00867B1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</w:t>
            </w:r>
          </w:p>
          <w:p w:rsidR="0016601A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6601A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16601A" w:rsidRPr="00B7592B" w:rsidRDefault="0016601A" w:rsidP="00867B18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знакомление с трудом взрослых в продуктовом, овощном, книжном магазине, в универмаге и т. д. Развитие интереса в игре. Формирование положительных взаимоотношений между детьми. Воспитание у детей уважения к труду продавца.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16601A" w:rsidRPr="004A3B6D" w:rsidTr="00733461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16601A" w:rsidRPr="004A3B6D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 зрительной памяти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6601A" w:rsidRPr="004A3B6D" w:rsidRDefault="0016601A" w:rsidP="00867B18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16601A" w:rsidRPr="004A3B6D" w:rsidRDefault="0016601A" w:rsidP="00867B18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16601A" w:rsidRPr="00996E82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16601A" w:rsidRPr="004A3B6D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6601A" w:rsidRPr="004A3B6D" w:rsidTr="00733461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16601A" w:rsidRPr="004A3B6D" w:rsidRDefault="0016601A" w:rsidP="00867B18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16601A" w:rsidRPr="004A3B6D" w:rsidTr="00733461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Pr="004A3B6D" w:rsidRDefault="0016601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1A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16601A" w:rsidRPr="004A3B6D" w:rsidRDefault="0016601A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16601A" w:rsidRDefault="0016601A" w:rsidP="0016601A">
      <w:pPr>
        <w:spacing w:line="240" w:lineRule="auto"/>
        <w:rPr>
          <w:sz w:val="20"/>
          <w:szCs w:val="20"/>
        </w:rPr>
      </w:pP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ьный руководитель: Преснякова Л.Г.</w:t>
      </w: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 С.А.</w:t>
      </w:r>
    </w:p>
    <w:p w:rsidR="0016601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16601A" w:rsidRPr="005F639A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Дата проверки: 13.01.23.</w:t>
      </w:r>
    </w:p>
    <w:p w:rsidR="0016601A" w:rsidRPr="00170E32" w:rsidRDefault="0016601A" w:rsidP="0016601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6E6EB2" w:rsidRDefault="006E6EB2" w:rsidP="00837E9D">
      <w:pPr>
        <w:pStyle w:val="Default"/>
        <w:jc w:val="center"/>
        <w:rPr>
          <w:b/>
          <w:bCs/>
          <w:sz w:val="28"/>
          <w:szCs w:val="28"/>
        </w:rPr>
      </w:pPr>
    </w:p>
    <w:p w:rsidR="00837E9D" w:rsidRPr="000C1E20" w:rsidRDefault="00837E9D" w:rsidP="00837E9D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837E9D" w:rsidRPr="000C1E20" w:rsidRDefault="00837E9D" w:rsidP="00837E9D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837E9D" w:rsidRDefault="00837E9D" w:rsidP="00837E9D">
      <w:pPr>
        <w:pStyle w:val="Default"/>
        <w:rPr>
          <w:u w:val="single"/>
        </w:rPr>
      </w:pPr>
      <w:r w:rsidRPr="000C1E20">
        <w:t>Группа</w:t>
      </w:r>
      <w:r>
        <w:t>:</w:t>
      </w:r>
      <w:r w:rsidRPr="000C1E20">
        <w:t xml:space="preserve"> </w:t>
      </w:r>
      <w:r>
        <w:rPr>
          <w:u w:val="single"/>
        </w:rPr>
        <w:t>«Айголек»</w:t>
      </w:r>
    </w:p>
    <w:p w:rsidR="00837E9D" w:rsidRPr="00C1507B" w:rsidRDefault="00837E9D" w:rsidP="00837E9D">
      <w:pPr>
        <w:pStyle w:val="Default"/>
      </w:pPr>
      <w:r w:rsidRPr="00C1507B">
        <w:t xml:space="preserve">Воспитатели: </w:t>
      </w:r>
      <w:r w:rsidRPr="00170E32">
        <w:rPr>
          <w:u w:val="single"/>
        </w:rPr>
        <w:t xml:space="preserve">Мацулевич Т.В., Остроухова К.С. </w:t>
      </w:r>
    </w:p>
    <w:p w:rsidR="00837E9D" w:rsidRPr="000C1E20" w:rsidRDefault="00837E9D" w:rsidP="00837E9D">
      <w:pPr>
        <w:pStyle w:val="Default"/>
      </w:pPr>
      <w:r w:rsidRPr="000C1E20">
        <w:t>Возраст детей</w:t>
      </w:r>
      <w:r>
        <w:t>:</w:t>
      </w:r>
      <w:r w:rsidRPr="000C1E20">
        <w:t xml:space="preserve"> </w:t>
      </w:r>
      <w:r w:rsidRPr="000C1E20">
        <w:rPr>
          <w:u w:val="single"/>
        </w:rPr>
        <w:t xml:space="preserve">5 </w:t>
      </w:r>
      <w:r>
        <w:rPr>
          <w:u w:val="single"/>
        </w:rPr>
        <w:t xml:space="preserve">– 6 </w:t>
      </w:r>
      <w:r w:rsidRPr="000C1E20">
        <w:rPr>
          <w:u w:val="single"/>
        </w:rPr>
        <w:t>лет</w:t>
      </w:r>
      <w:r w:rsidRPr="000C1E20">
        <w:t xml:space="preserve"> </w:t>
      </w:r>
    </w:p>
    <w:p w:rsidR="00837E9D" w:rsidRDefault="00837E9D" w:rsidP="00837E9D">
      <w:pPr>
        <w:pStyle w:val="Default"/>
      </w:pPr>
      <w:r w:rsidRPr="000C1E20">
        <w:t>Составлен план:</w:t>
      </w:r>
      <w:r>
        <w:t xml:space="preserve"> </w:t>
      </w:r>
      <w:r>
        <w:rPr>
          <w:u w:val="single"/>
        </w:rPr>
        <w:t>23.01.2023- 27.01.2023</w:t>
      </w:r>
    </w:p>
    <w:p w:rsidR="00837E9D" w:rsidRDefault="00837E9D" w:rsidP="00837E9D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837E9D" w:rsidRPr="00A07221" w:rsidTr="00867B18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23.01.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24.01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837E9D" w:rsidRPr="000C1E20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25.01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837E9D" w:rsidRPr="000C1E20" w:rsidRDefault="00837E9D" w:rsidP="00867B18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26.01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27.01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837E9D" w:rsidRPr="001C2356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837E9D" w:rsidRPr="000C1E20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837E9D" w:rsidRPr="000C1E20" w:rsidRDefault="00837E9D" w:rsidP="00837E9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837E9D" w:rsidRPr="001C2356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2B464C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2B464C" w:rsidRDefault="00837E9D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837E9D" w:rsidRPr="001C2356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2B464C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2B464C" w:rsidRDefault="00837E9D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837E9D" w:rsidRPr="001C2356" w:rsidTr="00867B18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2B464C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DA3711" w:rsidRDefault="00837E9D" w:rsidP="00867B1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«Найди такой же»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развивать умение правильно использовать существительные и обобщающие слова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837E9D" w:rsidRPr="00DA3711" w:rsidRDefault="00837E9D" w:rsidP="00867B18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птиц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</w:t>
            </w:r>
            <w:r w:rsidRPr="00DA3711">
              <w:rPr>
                <w:sz w:val="20"/>
                <w:szCs w:val="20"/>
              </w:rPr>
              <w:t>(рисование</w:t>
            </w:r>
            <w:r>
              <w:rPr>
                <w:sz w:val="20"/>
                <w:szCs w:val="20"/>
              </w:rPr>
              <w:t>, ознакомление с окружающим миром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837E9D" w:rsidRPr="003126C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837E9D" w:rsidRPr="00F45FA1" w:rsidRDefault="00837E9D" w:rsidP="00867B1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45FA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жыл-новый год, қарсы аламыз-встречаем, шырша-елка, безендіру-украшать, сыйлықтар-подарки, Аяз ата-Дед мороз, Қарша қыз-Снегурочка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C50414">
              <w:rPr>
                <w:b/>
                <w:sz w:val="20"/>
                <w:szCs w:val="20"/>
              </w:rPr>
              <w:t>Где находится?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Ориентация в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пространстве, обучение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умению устанавливать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разные отношения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между предметами,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(основы математики).</w:t>
            </w:r>
          </w:p>
          <w:p w:rsidR="00837E9D" w:rsidRPr="00C50414" w:rsidRDefault="00867B18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="00837E9D" w:rsidRPr="00C50414">
              <w:rPr>
                <w:sz w:val="20"/>
                <w:szCs w:val="20"/>
              </w:rPr>
              <w:t xml:space="preserve"> на казахском языке.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</w:rPr>
              <w:t>Цвета-</w:t>
            </w:r>
            <w:r w:rsidRPr="00C50414">
              <w:rPr>
                <w:sz w:val="20"/>
                <w:szCs w:val="20"/>
                <w:lang w:val="kk-KZ"/>
              </w:rPr>
              <w:t>кәк, қызыл, сары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«Найди ошибки» (чего не бывает зимой),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развить </w:t>
            </w:r>
            <w:r w:rsidRPr="00C50414">
              <w:rPr>
                <w:sz w:val="20"/>
                <w:szCs w:val="20"/>
                <w:shd w:val="clear" w:color="auto" w:fill="FFFFFF"/>
              </w:rPr>
              <w:lastRenderedPageBreak/>
              <w:t>любознательность, познавательные интересы и  внимание</w:t>
            </w:r>
          </w:p>
          <w:p w:rsidR="00837E9D" w:rsidRPr="00C50414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837E9D" w:rsidRPr="00C50414" w:rsidRDefault="00837E9D" w:rsidP="00867B1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воспитывать уважительное отношение к культуре, 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Default="00837E9D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>
              <w:rPr>
                <w:b/>
                <w:color w:val="auto"/>
                <w:sz w:val="20"/>
                <w:szCs w:val="20"/>
              </w:rPr>
              <w:t xml:space="preserve">тельным материалом «Строим горку», </w:t>
            </w:r>
            <w:r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материалов.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837E9D" w:rsidRDefault="00837E9D" w:rsidP="00867B18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Pr="00E052AA">
              <w:rPr>
                <w:sz w:val="20"/>
                <w:szCs w:val="20"/>
                <w:shd w:val="clear" w:color="auto" w:fill="FFFFFF"/>
              </w:rPr>
              <w:t>азвивать мелкую моторику.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делится впечатлениями, </w:t>
            </w:r>
            <w:r>
              <w:rPr>
                <w:sz w:val="20"/>
                <w:szCs w:val="20"/>
                <w:lang w:val="kk-KZ"/>
              </w:rPr>
              <w:lastRenderedPageBreak/>
              <w:t>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DA3711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837E9D" w:rsidRPr="00DA3711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837E9D" w:rsidRPr="00DA3711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7E9D" w:rsidRPr="003126C1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837E9D" w:rsidRPr="00DA3711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837E9D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837E9D" w:rsidRPr="00B66D8A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7E9D" w:rsidRDefault="00837E9D" w:rsidP="00867B18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7E9D" w:rsidRPr="003126C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837E9D" w:rsidRPr="00DA3711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837E9D" w:rsidRPr="003169D5" w:rsidRDefault="00837E9D" w:rsidP="00867B1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Default="00837E9D" w:rsidP="00867B1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837E9D" w:rsidRDefault="00837E9D" w:rsidP="00867B1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837E9D" w:rsidRPr="006E2555" w:rsidRDefault="00837E9D" w:rsidP="00867B1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находить хорошее в каждом человеке.</w:t>
            </w:r>
          </w:p>
          <w:p w:rsidR="00837E9D" w:rsidRDefault="00837E9D" w:rsidP="00867B1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837E9D" w:rsidRPr="00AF14BC" w:rsidRDefault="00837E9D" w:rsidP="0086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Рассматривание 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иллюстраций из серии </w:t>
            </w:r>
          </w:p>
          <w:p w:rsidR="00837E9D" w:rsidRPr="00AF14BC" w:rsidRDefault="00837E9D" w:rsidP="00867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«Времена года»,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расширять знание о зимних изменениях в природе: зима снежная, морозная, с буранами и метелями.</w:t>
            </w:r>
          </w:p>
          <w:p w:rsidR="00837E9D" w:rsidRDefault="00837E9D" w:rsidP="00867B1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9D" w:rsidRDefault="00837E9D" w:rsidP="00867B1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«Пазлы»,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память, 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мелкую моторику.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837E9D" w:rsidRDefault="00837E9D" w:rsidP="00867B1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837E9D" w:rsidRPr="003126C1" w:rsidRDefault="00837E9D" w:rsidP="00867B1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837E9D" w:rsidRPr="00F45FA1" w:rsidRDefault="00837E9D" w:rsidP="00867B1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45FA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жыл-новый год, қарсы аламыз-встречаем, шырша-елка, безендіру-украшать, сыйлықтар-подарки, Аяз ата-Дед мороз, Қарша қыз-Снегурочка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C50414" w:rsidRDefault="00837E9D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837E9D" w:rsidRPr="00C50414" w:rsidRDefault="00837E9D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837E9D" w:rsidRPr="00C50414" w:rsidRDefault="00837E9D" w:rsidP="00867B1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837E9D" w:rsidRPr="004A3B6D" w:rsidTr="00867B18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DE40AB" w:rsidRDefault="00837E9D" w:rsidP="00867B1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C50414" w:rsidRDefault="00837E9D" w:rsidP="00867B1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C50414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C50414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DA3711" w:rsidRDefault="00837E9D" w:rsidP="00867B1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0C1E20" w:rsidRDefault="00837E9D" w:rsidP="00867B1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DE40AB" w:rsidRDefault="00837E9D" w:rsidP="00867B1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837E9D" w:rsidRPr="004A3B6D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B26B66" w:rsidRPr="001A38F9" w:rsidRDefault="00B26B66" w:rsidP="001A3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И/с "В зимнем парке".</w:t>
            </w:r>
          </w:p>
          <w:p w:rsidR="00B26B66" w:rsidRPr="001A38F9" w:rsidRDefault="00B26B66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A38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 xml:space="preserve">ОРУ. </w:t>
            </w:r>
            <w:r w:rsidRPr="001A38F9">
              <w:rPr>
                <w:rFonts w:ascii="Times New Roman" w:hAnsi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B26B66" w:rsidRPr="001A38F9" w:rsidRDefault="00B26B66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1A38F9">
              <w:rPr>
                <w:rFonts w:ascii="Times New Roman" w:hAnsi="Times New Roman"/>
                <w:sz w:val="20"/>
                <w:szCs w:val="20"/>
              </w:rPr>
              <w:t>.</w:t>
            </w: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Основные движения</w:t>
            </w:r>
            <w:r w:rsidRPr="001A38F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26B66" w:rsidRPr="001A38F9" w:rsidRDefault="00B26B66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Лазание по гим.стенке с переходом на другой пролет и спуском вниз; ведение мяча до обозначенного места; прыжки через шнуры на двух ногах без паузы.</w:t>
            </w:r>
          </w:p>
          <w:p w:rsidR="00B26B66" w:rsidRPr="00B26B66" w:rsidRDefault="00B26B66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6B66">
              <w:rPr>
                <w:rFonts w:ascii="Times New Roman" w:hAnsi="Times New Roman"/>
                <w:b/>
                <w:sz w:val="20"/>
                <w:szCs w:val="20"/>
              </w:rPr>
              <w:t>Игра «Охотники и зайцы»</w:t>
            </w:r>
            <w:r w:rsidRPr="00B26B66">
              <w:rPr>
                <w:rFonts w:ascii="Times New Roman" w:hAnsi="Times New Roman"/>
                <w:sz w:val="20"/>
                <w:szCs w:val="20"/>
              </w:rPr>
              <w:t xml:space="preserve">. Выбирается охотник, остальные дети зайцы. Зайцы сидят за кустами (стульчики, мягкие модули), </w:t>
            </w:r>
            <w:r w:rsidRPr="00B26B66">
              <w:rPr>
                <w:rFonts w:ascii="Times New Roman" w:hAnsi="Times New Roman"/>
                <w:sz w:val="20"/>
                <w:szCs w:val="20"/>
              </w:rPr>
              <w:lastRenderedPageBreak/>
              <w:t>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Тех в кого попал охотник, забирает к себе.</w:t>
            </w:r>
          </w:p>
          <w:p w:rsidR="00B26B66" w:rsidRPr="00B26B66" w:rsidRDefault="00B26B66" w:rsidP="001A3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/>
                <w:b/>
                <w:sz w:val="20"/>
                <w:szCs w:val="20"/>
              </w:rPr>
              <w:t>3.Рефлексивно-корригирующий:</w:t>
            </w:r>
          </w:p>
          <w:p w:rsidR="00B26B66" w:rsidRPr="00B26B66" w:rsidRDefault="00B26B66" w:rsidP="001A38F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</w:rPr>
            </w:pPr>
            <w:r w:rsidRPr="00B26B66">
              <w:rPr>
                <w:rFonts w:ascii="Times New Roman" w:hAnsi="Times New Roman"/>
                <w:sz w:val="20"/>
                <w:szCs w:val="20"/>
              </w:rPr>
              <w:t>Игровой массаж "Я в ладошки хлопаю"</w:t>
            </w:r>
          </w:p>
          <w:p w:rsidR="00B26B66" w:rsidRDefault="00B26B66" w:rsidP="001A38F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</w:rPr>
            </w:pPr>
          </w:p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числа 9. Узнавание геометрических фигур.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«Считай дальше» 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порядке, выборочно.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9 на наглядной основе.</w:t>
            </w:r>
          </w:p>
          <w:p w:rsidR="00837E9D" w:rsidRPr="00C50414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«Узнай геометрические фигуры и тела в предметах» </w:t>
            </w: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окружающих предметах знакомые геометрические фигуры и тела.</w:t>
            </w:r>
          </w:p>
          <w:p w:rsidR="00837E9D" w:rsidRPr="00C50414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7E9D" w:rsidRPr="00C50414" w:rsidRDefault="00837E9D" w:rsidP="001A38F9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837E9D" w:rsidRPr="009624FB" w:rsidRDefault="009624FB" w:rsidP="001A38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Ыдыс-аяқ дүкені.</w:t>
            </w:r>
          </w:p>
          <w:p w:rsidR="009624FB" w:rsidRDefault="009624FB" w:rsidP="001A38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Алған білімдерін тез ойланып, қолдана білуге дағдыландыру. Қазақ тіліндегі сөздер мен сөйлемдерді түсініп, күнделікті өмірде қолдана білуге үйрету. Білімпаздыққа, шапшаң ойлауға тәрбиелеу.</w:t>
            </w:r>
          </w:p>
          <w:p w:rsidR="009624FB" w:rsidRPr="009624FB" w:rsidRDefault="009624FB" w:rsidP="001A38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F33F14" w:rsidRPr="00725CAB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Зимующие птицы и животные.</w:t>
            </w:r>
          </w:p>
          <w:p w:rsidR="00F33F14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725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33F14" w:rsidRPr="000F35FC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выделять и характеризовать особенности внешнего вида животных и образа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жизни в разное время года.</w:t>
            </w:r>
          </w:p>
          <w:p w:rsidR="00F33F14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и расскажи</w:t>
            </w: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F33F14" w:rsidRPr="00725CAB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различать и называть перелетных и зимующих птиц,</w:t>
            </w:r>
            <w:r w:rsidRPr="000F35F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закреплять</w:t>
            </w:r>
            <w:r w:rsidRPr="000F35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Pr="000F35FC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пользе</w:t>
            </w:r>
            <w:r w:rsidRPr="000F35F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птиц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7E9D" w:rsidRPr="00C50414" w:rsidRDefault="00F33F14" w:rsidP="00F33F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Расскажи каких животных и птиц ты запомнил, выбери картинку.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FB" w:rsidRPr="009624FB" w:rsidRDefault="009624FB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837E9D"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Музыка. </w:t>
            </w:r>
            <w:r w:rsidRPr="009624FB">
              <w:rPr>
                <w:rFonts w:ascii="Times New Roman" w:hAnsi="Times New Roman" w:cs="Times New Roman"/>
                <w:sz w:val="20"/>
                <w:szCs w:val="20"/>
              </w:rPr>
              <w:t xml:space="preserve">Учить выполнять прыжки в соответствии с характером музыки. </w:t>
            </w:r>
          </w:p>
          <w:p w:rsidR="00837E9D" w:rsidRPr="009624FB" w:rsidRDefault="009624FB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Pr="009624FB">
              <w:rPr>
                <w:rFonts w:ascii="Times New Roman" w:hAnsi="Times New Roman"/>
                <w:sz w:val="20"/>
                <w:szCs w:val="20"/>
              </w:rPr>
              <w:t>«Зайцы и охотник».</w:t>
            </w:r>
          </w:p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7E9D" w:rsidRPr="009624FB" w:rsidRDefault="00837E9D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9624FB" w:rsidRPr="009624FB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ыдыстар.</w:t>
            </w:r>
          </w:p>
          <w:p w:rsidR="009624FB" w:rsidRPr="009624FB" w:rsidRDefault="009624FB" w:rsidP="001A38F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624F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Ойын арқылы ойлау қабілеттерін арттырып, білімдерін бекіту. Меңгерген сөздерді ауызекі</w:t>
            </w:r>
          </w:p>
          <w:p w:rsidR="00837E9D" w:rsidRPr="001A38F9" w:rsidRDefault="009624FB" w:rsidP="001A38F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9624F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сөйлеу тілінде қолдануға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624F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талпындыру. </w:t>
            </w: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 мен сөйлемдерді түсініп және күнделікті өмірде қолдана </w:t>
            </w: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білуге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624F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үйрету. Отанды сүюге тәрбиелеу.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kk-KZ"/>
              </w:rPr>
              <w:t xml:space="preserve">  </w:t>
            </w:r>
          </w:p>
          <w:p w:rsidR="00837E9D" w:rsidRPr="00C50414" w:rsidRDefault="00837E9D" w:rsidP="001A38F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837E9D" w:rsidRPr="00FC7A32" w:rsidRDefault="00F33F14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 [З]</w:t>
            </w:r>
            <w:r w:rsidR="00837E9D" w:rsidRPr="00FC7A3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37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E9D"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звуком т, его особенностями; формировать 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>умение произносить, выделять звук в словах и определять его местоположение в слове.</w:t>
            </w:r>
          </w:p>
          <w:p w:rsidR="00837E9D" w:rsidRPr="00FC7A32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«Твердый, мягкий»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определять особенности – «твердый», «мягкий».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F33F14" w:rsidRDefault="00F33F14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первый звук?» </w:t>
            </w:r>
            <w:r w:rsidRPr="00F33F14">
              <w:rPr>
                <w:rFonts w:ascii="Times New Roman" w:hAnsi="Times New Roman" w:cs="Times New Roman"/>
                <w:sz w:val="20"/>
                <w:szCs w:val="20"/>
              </w:rPr>
              <w:t>определять первый звук в слове.</w:t>
            </w:r>
          </w:p>
          <w:p w:rsidR="00837E9D" w:rsidRPr="00C50414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F33F14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З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837E9D" w:rsidRPr="00C50414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837E9D" w:rsidRPr="00C50414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F33F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37E9D" w:rsidRDefault="00F33F14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Природа родного края</w:t>
            </w:r>
            <w:r w:rsidR="00837E9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441E39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Беседа о природе Казахстана.</w:t>
            </w:r>
          </w:p>
          <w:p w:rsidR="00441E39" w:rsidRPr="00C50414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</w:t>
            </w: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гра «Расскажем вместе»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бучать</w:t>
            </w:r>
            <w:r w:rsidRPr="000F35F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F35FC">
              <w:rPr>
                <w:rFonts w:ascii="Times New Roman" w:hAnsi="Times New Roman" w:cs="Times New Roman"/>
                <w:sz w:val="20"/>
                <w:szCs w:val="20"/>
              </w:rPr>
              <w:t>выделя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 и характеризовать природу Казахстана.</w:t>
            </w:r>
          </w:p>
          <w:p w:rsidR="00837E9D" w:rsidRDefault="00F33F14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«Соотнеси, объясни</w:t>
            </w:r>
            <w:r w:rsidR="00837E9D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устанавливать причинно –</w:t>
            </w:r>
            <w:r w:rsidR="00441E39">
              <w:rPr>
                <w:rFonts w:ascii="Times New Roman" w:hAnsi="Times New Roman" w:cs="Times New Roman"/>
                <w:sz w:val="20"/>
                <w:szCs w:val="20"/>
              </w:rPr>
              <w:t xml:space="preserve"> следственные свя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 между компонентами природы.</w:t>
            </w:r>
          </w:p>
          <w:p w:rsidR="00441E39" w:rsidRPr="00C50414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видеофильма «Мой Казахстан».</w:t>
            </w:r>
          </w:p>
          <w:p w:rsidR="00837E9D" w:rsidRPr="009F0859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441E39">
              <w:rPr>
                <w:rFonts w:ascii="Times New Roman" w:hAnsi="Times New Roman" w:cs="Times New Roman"/>
                <w:sz w:val="20"/>
                <w:szCs w:val="20"/>
              </w:rPr>
              <w:t>Рисуем природу нашего родного края.</w:t>
            </w:r>
          </w:p>
          <w:p w:rsidR="00837E9D" w:rsidRPr="00C50414" w:rsidRDefault="00837E9D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1E39">
              <w:rPr>
                <w:rFonts w:ascii="Times New Roman" w:hAnsi="Times New Roman" w:cs="Times New Roman"/>
                <w:b/>
                <w:sz w:val="20"/>
                <w:szCs w:val="20"/>
              </w:rPr>
              <w:t>[З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</w:t>
            </w:r>
            <w:r w:rsidR="00441E39">
              <w:rPr>
                <w:rFonts w:ascii="Times New Roman" w:hAnsi="Times New Roman" w:cs="Times New Roman"/>
                <w:b/>
                <w:sz w:val="20"/>
                <w:szCs w:val="20"/>
              </w:rPr>
              <w:t>ком З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441E39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З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837E9D" w:rsidRPr="00C50414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 звука З</w:t>
            </w:r>
            <w:r w:rsidR="00837E9D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37E9D"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слушать и отвечать на вопросы.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837E9D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(коса, коза, зима</w:t>
            </w:r>
            <w:r w:rsidR="00837E9D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441E39" w:rsidRDefault="00441E39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Слог, слово, предложение,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t xml:space="preserve">учить определять сколько слов в предложении, делить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слоги и находить ударный слог.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чистоговорки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  <w:r w:rsidR="004731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в тетрадях,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9D" w:rsidRPr="001A38F9" w:rsidRDefault="00837E9D" w:rsidP="001A38F9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A38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И/с «В зимнем парке»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 xml:space="preserve">1. ОРУ. </w:t>
            </w:r>
            <w:r w:rsidRPr="001A38F9">
              <w:rPr>
                <w:rFonts w:ascii="Times New Roman" w:hAnsi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2.Основные движения: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Пролезани между рейками поставленной на бок лестницы; прыжки из обруча в обруч на расстоянии 40 см. на одной и на двух ногах; ходьба по гим.скамейке; бросание мяча о пол одной рукой и ловля двумя руками.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 xml:space="preserve">Игра «Горелки». </w:t>
            </w:r>
            <w:r w:rsidRPr="001A38F9">
              <w:rPr>
                <w:rFonts w:ascii="Times New Roman" w:hAnsi="Times New Roman"/>
                <w:sz w:val="20"/>
                <w:szCs w:val="20"/>
              </w:rPr>
              <w:t>Играющие встают в две колонны взявшись за руки, впереди-водящий. Дети хором произносят: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Гори, гори ясно, чтобы не погасло,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lastRenderedPageBreak/>
              <w:t>Глянь на небо: птички летят,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Колокольчики звенят! Раз, два, три-беги!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С последними словами последняя пара размыкают руки и бегут в начало колонны. Водящий пытается их поймать. Если поймает одного из убегающих, то становится с ним впереди колонны.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И/мп "Летает -не летает".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38F9">
              <w:rPr>
                <w:rFonts w:ascii="Times New Roman" w:hAnsi="Times New Roman"/>
                <w:b/>
                <w:sz w:val="20"/>
                <w:szCs w:val="20"/>
              </w:rPr>
              <w:t>3.Рефлексивно-корригирующий:</w:t>
            </w:r>
          </w:p>
          <w:p w:rsidR="00837E9D" w:rsidRDefault="001A38F9" w:rsidP="001A38F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A38F9">
              <w:rPr>
                <w:rFonts w:ascii="Times New Roman" w:hAnsi="Times New Roman"/>
                <w:sz w:val="20"/>
                <w:szCs w:val="20"/>
              </w:rPr>
              <w:t>Игровой массаж "Я в ладошки хлопаю".</w:t>
            </w:r>
          </w:p>
          <w:p w:rsidR="001A38F9" w:rsidRPr="001A38F9" w:rsidRDefault="001A38F9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9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 9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 и обратном порядке в пределах 9, не пропуская чисел и раскладывать цифры при счете.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9 на наглядной основе.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миром. </w:t>
            </w:r>
          </w:p>
          <w:p w:rsidR="0068562B" w:rsidRDefault="0068562B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Наши комнатные растения.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Знакомить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способами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ухода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растениями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потребностями: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полив,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рыхление,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удаление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пыли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листовой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пластины,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прополка, посев, посадка, опрыскивание, размножении растений.</w:t>
            </w:r>
          </w:p>
          <w:p w:rsidR="00837E9D" w:rsidRDefault="0068562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«Скажи ласково</w:t>
            </w:r>
            <w:r w:rsidR="00837E9D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узнавать по характерным признакам комнатные растения и называть их ласково.</w:t>
            </w:r>
          </w:p>
          <w:p w:rsidR="00837E9D" w:rsidRPr="000F2450" w:rsidRDefault="0068562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лишнее</w:t>
            </w:r>
            <w:r w:rsidR="00837E9D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37E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определять на слух названия комнатных растений и соотносить их с картинками, выделяя лишнее слово.</w:t>
            </w:r>
          </w:p>
          <w:p w:rsidR="00837E9D" w:rsidRPr="009902D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562B">
              <w:rPr>
                <w:rFonts w:ascii="Times New Roman" w:hAnsi="Times New Roman" w:cs="Times New Roman"/>
                <w:sz w:val="20"/>
                <w:szCs w:val="20"/>
              </w:rPr>
              <w:t>Рисуем цветы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321B8A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562B">
              <w:rPr>
                <w:rFonts w:ascii="Times New Roman" w:hAnsi="Times New Roman" w:cs="Times New Roman"/>
                <w:b/>
                <w:sz w:val="20"/>
                <w:szCs w:val="20"/>
              </w:rPr>
              <w:t>[З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</w:t>
            </w:r>
            <w:r w:rsidR="0068562B">
              <w:rPr>
                <w:rFonts w:ascii="Times New Roman" w:hAnsi="Times New Roman" w:cs="Times New Roman"/>
                <w:sz w:val="20"/>
                <w:szCs w:val="20"/>
              </w:rPr>
              <w:t>ие произносить и узнавать звук З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37E9D" w:rsidRPr="00CB7205" w:rsidRDefault="0068562B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Подделка «Волшебное зеркало», </w:t>
            </w:r>
            <w:r w:rsidR="004731E2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r w:rsidR="004731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правильно держать ножницы, работать с фольгой.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837E9D" w:rsidRPr="009624FB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Музыка. </w:t>
            </w:r>
            <w:r w:rsidR="009624FB" w:rsidRPr="009624FB">
              <w:rPr>
                <w:rFonts w:ascii="Times New Roman" w:hAnsi="Times New Roman" w:cs="Times New Roman"/>
                <w:sz w:val="20"/>
                <w:szCs w:val="20"/>
              </w:rPr>
              <w:t xml:space="preserve">Побуждать детей импровизировать, используя знакомые плясовые движения в соответствии с характером музыки. </w:t>
            </w:r>
            <w:r w:rsidR="009624FB"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9624FB" w:rsidRPr="009624FB">
              <w:rPr>
                <w:rFonts w:ascii="Times New Roman" w:hAnsi="Times New Roman" w:cs="Times New Roman"/>
                <w:sz w:val="20"/>
                <w:szCs w:val="20"/>
              </w:rPr>
              <w:t>«Мальчики и девочки»</w:t>
            </w:r>
          </w:p>
          <w:p w:rsidR="00837E9D" w:rsidRPr="00141F4B" w:rsidRDefault="00837E9D" w:rsidP="001A38F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837E9D" w:rsidRPr="00455B6C" w:rsidRDefault="00837E9D" w:rsidP="00455B6C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 w:rsidR="00455B6C">
              <w:rPr>
                <w:b/>
                <w:sz w:val="20"/>
                <w:szCs w:val="20"/>
                <w:lang w:val="kk-KZ"/>
              </w:rPr>
              <w:t xml:space="preserve"> Основы математики. Представление о равенстве. Уравнивание предметов.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455B6C">
              <w:rPr>
                <w:rFonts w:ascii="Times New Roman" w:hAnsi="Times New Roman" w:cs="Times New Roman"/>
                <w:b/>
                <w:sz w:val="20"/>
                <w:szCs w:val="20"/>
              </w:rPr>
              <w:t>«Считай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455B6C"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порядке.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455B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равные множества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455B6C" w:rsidRPr="00455B6C">
              <w:rPr>
                <w:rFonts w:ascii="Times New Roman" w:hAnsi="Times New Roman" w:cs="Times New Roman"/>
                <w:sz w:val="20"/>
                <w:szCs w:val="20"/>
              </w:rPr>
              <w:t>учить составлять равные группы предметов (множества)</w:t>
            </w: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455B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«Уравняй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455B6C">
              <w:rPr>
                <w:rFonts w:ascii="Times New Roman" w:hAnsi="Times New Roman" w:cs="Times New Roman"/>
                <w:sz w:val="20"/>
                <w:szCs w:val="20"/>
              </w:rPr>
              <w:t>учить уравнивать группы предметов, прибавляя недостающие количество или убирать лишнее.</w:t>
            </w:r>
          </w:p>
          <w:p w:rsidR="00455B6C" w:rsidRPr="00455B6C" w:rsidRDefault="00455B6C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B6C">
              <w:rPr>
                <w:rFonts w:ascii="Times New Roman" w:hAnsi="Times New Roman" w:cs="Times New Roman"/>
                <w:b/>
                <w:sz w:val="20"/>
                <w:szCs w:val="20"/>
              </w:rPr>
              <w:t>Прак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тическая работа на листе бумаги, </w:t>
            </w:r>
            <w:r w:rsidRPr="008F017C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ориентироваться </w:t>
            </w:r>
            <w:r w:rsidR="008F017C" w:rsidRPr="008F017C">
              <w:rPr>
                <w:rFonts w:ascii="Times New Roman" w:hAnsi="Times New Roman" w:cs="Times New Roman"/>
                <w:sz w:val="20"/>
                <w:szCs w:val="20"/>
              </w:rPr>
              <w:t>в плоскости листа и размещать на нем геометрические фигуры.</w:t>
            </w:r>
          </w:p>
          <w:p w:rsidR="00837E9D" w:rsidRPr="00EF1412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17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8F01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смайлик за свою работу.</w:t>
            </w:r>
          </w:p>
          <w:p w:rsidR="00837E9D" w:rsidRDefault="00837E9D" w:rsidP="001A38F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837E9D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8F017C" w:rsidRDefault="008F017C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Сказка В.Одоевский «Мороз Иванович».</w:t>
            </w:r>
          </w:p>
          <w:p w:rsidR="00837E9D" w:rsidRDefault="008F017C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</w:t>
            </w:r>
            <w:r w:rsidR="00837E9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F017C" w:rsidRDefault="008F017C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сказке</w:t>
            </w:r>
          </w:p>
          <w:p w:rsidR="00837E9D" w:rsidRDefault="008F017C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«кто, что запомнил?</w:t>
            </w:r>
            <w:r w:rsidR="00837E9D"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37E9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837E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F017C" w:rsidRPr="008F017C" w:rsidRDefault="008F017C" w:rsidP="008F017C">
            <w:pPr>
              <w:pStyle w:val="ac"/>
              <w:ind w:left="0" w:right="10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F017C">
              <w:rPr>
                <w:sz w:val="20"/>
                <w:szCs w:val="20"/>
              </w:rPr>
              <w:t>пособствовать эмоциональному восп</w:t>
            </w:r>
            <w:r>
              <w:rPr>
                <w:sz w:val="20"/>
                <w:szCs w:val="20"/>
              </w:rPr>
              <w:t>риятию сказки</w:t>
            </w:r>
            <w:r w:rsidRPr="008F017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оценивают</w:t>
            </w:r>
            <w:r w:rsidRPr="008F017C">
              <w:rPr>
                <w:sz w:val="20"/>
                <w:szCs w:val="20"/>
              </w:rPr>
              <w:t xml:space="preserve"> поступки героев.</w:t>
            </w:r>
          </w:p>
          <w:p w:rsidR="008F017C" w:rsidRPr="008F017C" w:rsidRDefault="00837E9D" w:rsidP="008F017C">
            <w:pPr>
              <w:pStyle w:val="ac"/>
              <w:ind w:left="0" w:right="106" w:firstLine="0"/>
              <w:jc w:val="left"/>
              <w:rPr>
                <w:sz w:val="20"/>
                <w:szCs w:val="20"/>
              </w:rPr>
            </w:pPr>
            <w:r w:rsidRPr="008F017C">
              <w:rPr>
                <w:b/>
                <w:sz w:val="20"/>
                <w:szCs w:val="20"/>
              </w:rPr>
              <w:t>«Расскажи правильно»</w:t>
            </w:r>
            <w:r w:rsidRPr="008F017C">
              <w:rPr>
                <w:sz w:val="20"/>
                <w:szCs w:val="20"/>
              </w:rPr>
              <w:t xml:space="preserve"> </w:t>
            </w:r>
            <w:r w:rsidR="008F017C" w:rsidRPr="008F017C">
              <w:rPr>
                <w:sz w:val="20"/>
                <w:szCs w:val="20"/>
              </w:rPr>
              <w:t>Развития умение внимательно слушать и пересказывать рассказ близко к тексту.</w:t>
            </w:r>
          </w:p>
          <w:p w:rsidR="008F017C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</w:p>
          <w:p w:rsidR="00837E9D" w:rsidRPr="00A678F3" w:rsidRDefault="008F017C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зиму.</w:t>
            </w:r>
          </w:p>
          <w:p w:rsidR="00837E9D" w:rsidRPr="008A1491" w:rsidRDefault="00837E9D" w:rsidP="001A38F9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«Вьюга»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Разминка на суше.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Скольжение на груди с постепенным выдохом в воду – 10-12 раз.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Плавание кролем  на груди и на спине при помощи движений ног, с доской в руках.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Плавать на спине, при помощи движений ног.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Стоя на дне, упражняться в согласовании движений, как при плавании кролем на груди, с дыханием.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Выдохи в воду – 10 раз.</w:t>
            </w:r>
          </w:p>
          <w:p w:rsidR="009624FB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Игра «Вьюга»</w:t>
            </w:r>
          </w:p>
          <w:p w:rsidR="00837E9D" w:rsidRPr="00B26B66" w:rsidRDefault="009624FB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Игры и развлечения по выбору детей.</w:t>
            </w:r>
          </w:p>
          <w:p w:rsidR="00837E9D" w:rsidRDefault="008F017C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 (лепка)</w:t>
            </w:r>
          </w:p>
          <w:p w:rsidR="008F017C" w:rsidRDefault="008F017C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Белочка грызет орешки.</w:t>
            </w:r>
          </w:p>
          <w:p w:rsidR="00910724" w:rsidRDefault="00910724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pacing w:val="1"/>
                <w:sz w:val="20"/>
                <w:szCs w:val="24"/>
              </w:rPr>
            </w:pP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Применять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различные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</w:p>
          <w:p w:rsidR="00910724" w:rsidRDefault="00910724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pacing w:val="1"/>
                <w:sz w:val="20"/>
                <w:szCs w:val="24"/>
              </w:rPr>
            </w:pP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способы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лепки: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конструктивный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(из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</w:p>
          <w:p w:rsidR="00910724" w:rsidRDefault="00910724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pacing w:val="1"/>
                <w:sz w:val="20"/>
                <w:szCs w:val="24"/>
              </w:rPr>
            </w:pP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отдельных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частей)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скульптурный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(основные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</w:p>
          <w:p w:rsidR="00910724" w:rsidRPr="00910724" w:rsidRDefault="00910724" w:rsidP="008F017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части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вытягивают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из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целого</w:t>
            </w:r>
            <w:r w:rsidRPr="00910724">
              <w:rPr>
                <w:rFonts w:ascii="Times New Roman" w:hAnsi="Times New Roman" w:cs="Times New Roman"/>
                <w:spacing w:val="1"/>
                <w:sz w:val="20"/>
                <w:szCs w:val="24"/>
              </w:rPr>
              <w:t xml:space="preserve"> </w:t>
            </w:r>
            <w:r w:rsidRPr="00910724">
              <w:rPr>
                <w:rFonts w:ascii="Times New Roman" w:hAnsi="Times New Roman" w:cs="Times New Roman"/>
                <w:sz w:val="20"/>
                <w:szCs w:val="24"/>
              </w:rPr>
              <w:t>куска).</w:t>
            </w:r>
          </w:p>
          <w:p w:rsidR="00910724" w:rsidRDefault="00910724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парные части тела» </w:t>
            </w:r>
            <w:r w:rsidRPr="00910724">
              <w:rPr>
                <w:rFonts w:ascii="Times New Roman" w:hAnsi="Times New Roman" w:cs="Times New Roman"/>
                <w:sz w:val="20"/>
                <w:szCs w:val="20"/>
              </w:rPr>
              <w:t>закрепить парные части тела.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«Любимые игрушки»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свои работы </w:t>
            </w: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0724" w:rsidRDefault="00910724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(рисование).</w:t>
            </w:r>
          </w:p>
          <w:p w:rsidR="00910724" w:rsidRDefault="00910724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Какая бывает зима?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="00910724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использовать существительные и обобщающие слова.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Д\и: «Цепочка»,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определять местоположения звуков в слове, развивать фонематический слух.</w:t>
            </w: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 xml:space="preserve">Рисуем </w:t>
            </w:r>
            <w:r w:rsidR="00910724">
              <w:rPr>
                <w:rFonts w:ascii="Times New Roman" w:hAnsi="Times New Roman" w:cs="Times New Roman"/>
                <w:sz w:val="20"/>
                <w:szCs w:val="20"/>
              </w:rPr>
              <w:t>зиму.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837E9D" w:rsidRPr="00B26B66" w:rsidRDefault="00837E9D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Литература (ознакомление с окружающим миром).</w:t>
            </w:r>
          </w:p>
          <w:p w:rsidR="00E15412" w:rsidRDefault="00E15412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«Зимовье</w:t>
            </w:r>
            <w:r w:rsidR="009107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зверей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15412" w:rsidRDefault="00E15412" w:rsidP="001A38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Загадки о животных,</w:t>
            </w:r>
          </w:p>
          <w:p w:rsidR="00E15412" w:rsidRDefault="00E15412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сказки,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E15412">
              <w:rPr>
                <w:rFonts w:ascii="Times New Roman" w:hAnsi="Times New Roman" w:cs="Times New Roman"/>
                <w:sz w:val="20"/>
                <w:szCs w:val="24"/>
              </w:rPr>
              <w:t>азвития умение внимательно слушать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E15412" w:rsidRPr="00E15412" w:rsidRDefault="00E15412" w:rsidP="001A38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Вопросы по сказке.</w:t>
            </w:r>
          </w:p>
          <w:p w:rsidR="00837E9D" w:rsidRPr="00E15412" w:rsidRDefault="00837E9D" w:rsidP="00E1541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с карточками: «Соотноси с временем года» </w:t>
            </w: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представления.</w:t>
            </w:r>
            <w:r w:rsidR="00E154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>Д/и: «Доскажи словечко»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E15412" w:rsidRDefault="00837E9D" w:rsidP="00E1541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B26B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E15412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</w:t>
            </w:r>
          </w:p>
          <w:p w:rsidR="00E15412" w:rsidRDefault="00E15412" w:rsidP="00E1541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какие животные, птицы </w:t>
            </w:r>
          </w:p>
          <w:p w:rsidR="00E15412" w:rsidRPr="00B26B66" w:rsidRDefault="00E15412" w:rsidP="00E1541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живут у нас в Казахстане.</w:t>
            </w:r>
          </w:p>
          <w:p w:rsidR="00837E9D" w:rsidRPr="00B26B66" w:rsidRDefault="00837E9D" w:rsidP="001A38F9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1A38F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951FDA" w:rsidRPr="004A3B6D" w:rsidTr="00951F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DA" w:rsidRPr="004A3B6D" w:rsidRDefault="00951FD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FDA" w:rsidRPr="001F21A2" w:rsidRDefault="00951FDA" w:rsidP="001A3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</w:p>
          <w:p w:rsidR="00951FDA" w:rsidRPr="001F21A2" w:rsidRDefault="00951FDA" w:rsidP="001A3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Смогут определять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зимние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изменения в природе,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знают, для чего необходим снег деревьям и почему растения остаются зелеными весной.</w:t>
            </w:r>
          </w:p>
          <w:p w:rsidR="00951FDA" w:rsidRPr="00951FDA" w:rsidRDefault="00951FDA" w:rsidP="00951FDA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 руководством «Опиши погоду», умеют подбирать слова, харак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теризующие погоду (морозная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ветреная и т.д.)</w:t>
            </w:r>
            <w:r w:rsidRPr="00AF14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«назови одним словом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активизировать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 обобщенные слова.</w:t>
            </w:r>
          </w:p>
          <w:p w:rsidR="00951FDA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 :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«Самолёты», умеют бегать по площадке не наталкиваясь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«Кандалы»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ся в ловкости,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беге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культура).</w:t>
            </w:r>
          </w:p>
          <w:p w:rsidR="00951FDA" w:rsidRPr="001F21A2" w:rsidRDefault="00951FDA" w:rsidP="001A38F9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Билингвальный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кыс – зима, ак – белый, кара – снег.</w:t>
            </w:r>
          </w:p>
          <w:p w:rsidR="00951FDA" w:rsidRPr="00601A45" w:rsidRDefault="00951FDA" w:rsidP="001A3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  <w:p w:rsidR="00951FDA" w:rsidRPr="00247B09" w:rsidRDefault="00951FDA" w:rsidP="001A38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 смогут правильно держать лопату.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1A38F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837E9D" w:rsidRPr="004A3B6D" w:rsidRDefault="00837E9D" w:rsidP="001A38F9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1A38F9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1A38F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837E9D" w:rsidRPr="004A3B6D" w:rsidRDefault="00837E9D" w:rsidP="001A38F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837E9D" w:rsidRPr="004A3B6D" w:rsidRDefault="00837E9D" w:rsidP="001A38F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9D" w:rsidRPr="004A3B6D" w:rsidRDefault="00837E9D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837E9D" w:rsidRDefault="00837E9D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837E9D" w:rsidRDefault="00837E9D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837E9D" w:rsidRDefault="00837E9D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837E9D" w:rsidRPr="004A3B6D" w:rsidRDefault="00837E9D" w:rsidP="00867B1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Ы. Алтынсарин «Спор животных».</w:t>
            </w:r>
          </w:p>
        </w:tc>
      </w:tr>
      <w:tr w:rsidR="00837E9D" w:rsidRPr="004A3B6D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837E9D" w:rsidRPr="004A3B6D" w:rsidRDefault="00837E9D" w:rsidP="00867B1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951FDA" w:rsidRPr="004A3B6D" w:rsidTr="00951FD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1FDA" w:rsidRPr="004A3B6D" w:rsidRDefault="00951FDA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951FDA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951FDA" w:rsidRPr="00B172B1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«Мой Казахстан», «Мой город Степногорск»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951FDA" w:rsidRPr="00A23B8E" w:rsidRDefault="00951FDA" w:rsidP="00951F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951FDA" w:rsidRPr="00DE7131" w:rsidRDefault="00951FDA" w:rsidP="00951F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«Шнуровка», «Домино» развивать мышление.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A24537" w:rsidRPr="00094613" w:rsidRDefault="00A24537" w:rsidP="00A2453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A24537" w:rsidRPr="00A24537" w:rsidRDefault="00A24537" w:rsidP="00A24537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951FDA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«Моя семья»  развивать речь, делятся личным опытом друг с другом.</w:t>
            </w:r>
          </w:p>
          <w:p w:rsidR="00951FDA" w:rsidRPr="00DE7131" w:rsidRDefault="00951FDA" w:rsidP="00951F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куклами и машинками,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 играть вместе, строить сюжет игры.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47B0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айди отличия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азвивать зрительное внимание, наблюдательность.</w:t>
            </w:r>
          </w:p>
          <w:p w:rsidR="00951FDA" w:rsidRPr="00B533B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951FDA" w:rsidRDefault="00951FDA" w:rsidP="00951FDA">
            <w:pPr>
              <w:pStyle w:val="a4"/>
              <w:tabs>
                <w:tab w:val="left" w:pos="2591"/>
              </w:tabs>
              <w:ind w:right="175"/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951FDA" w:rsidRP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6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Изодеятельность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51FDA" w:rsidRPr="004A3B6D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DA" w:rsidRPr="004A3B6D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951FDA" w:rsidRPr="00094613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951FDA" w:rsidRPr="00214976" w:rsidRDefault="00951FDA" w:rsidP="00951FDA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951FDA" w:rsidRPr="007415B8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FDA" w:rsidRDefault="00951FDA" w:rsidP="00951F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«Волк и семеро козлят»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951FDA" w:rsidRDefault="00951FDA" w:rsidP="00951F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Изодеятельность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951FDA" w:rsidRPr="00A23B8E" w:rsidRDefault="00951FDA" w:rsidP="00951F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951FDA" w:rsidRPr="00951FDA" w:rsidRDefault="00951FDA" w:rsidP="00951FD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 xml:space="preserve">«Лото», «Конструктор», «Шнуровка», 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«Домино» развивать мышление.</w:t>
            </w:r>
          </w:p>
        </w:tc>
      </w:tr>
      <w:tr w:rsidR="00837E9D" w:rsidRPr="004A3B6D" w:rsidTr="00867B18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ском уголке: мозаики, вкладыши, пазлы.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837E9D" w:rsidRPr="004A3B6D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 развитие зрительной памяти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837E9D" w:rsidRPr="004A3B6D" w:rsidRDefault="00837E9D" w:rsidP="00867B18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837E9D" w:rsidRPr="004A3B6D" w:rsidRDefault="00837E9D" w:rsidP="00867B18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837E9D" w:rsidRPr="00DE7131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837E9D" w:rsidRPr="004A3B6D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37E9D" w:rsidRPr="004A3B6D" w:rsidTr="00867B1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837E9D" w:rsidRPr="004A3B6D" w:rsidRDefault="00837E9D" w:rsidP="00867B1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837E9D" w:rsidRPr="004A3B6D" w:rsidRDefault="00837E9D" w:rsidP="00867B18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837E9D" w:rsidRPr="004A3B6D" w:rsidTr="00867B1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Pr="004A3B6D" w:rsidRDefault="00837E9D" w:rsidP="00867B1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E9D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837E9D" w:rsidRPr="00DE7131" w:rsidRDefault="00837E9D" w:rsidP="00867B1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837E9D" w:rsidRPr="005F639A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837E9D" w:rsidRPr="005F639A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ьный руководитель: Преснякова Л.Г.</w:t>
      </w:r>
    </w:p>
    <w:p w:rsidR="00837E9D" w:rsidRPr="005F639A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837E9D" w:rsidRPr="005F639A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837E9D" w:rsidRPr="005F639A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 С.А.</w:t>
      </w:r>
    </w:p>
    <w:p w:rsidR="00837E9D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837E9D" w:rsidRPr="005F639A" w:rsidRDefault="00841CF3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20.01.23</w:t>
      </w:r>
      <w:r w:rsidR="00837E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837E9D" w:rsidRPr="00F45FA1" w:rsidRDefault="00837E9D" w:rsidP="00837E9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166BB0" w:rsidRDefault="00166BB0"/>
    <w:sectPr w:rsidR="00166BB0" w:rsidSect="001660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663" w:rsidRDefault="00391663" w:rsidP="0016601A">
      <w:pPr>
        <w:spacing w:after="0" w:line="240" w:lineRule="auto"/>
      </w:pPr>
      <w:r>
        <w:separator/>
      </w:r>
    </w:p>
  </w:endnote>
  <w:endnote w:type="continuationSeparator" w:id="0">
    <w:p w:rsidR="00391663" w:rsidRDefault="00391663" w:rsidP="0016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663" w:rsidRDefault="00391663" w:rsidP="0016601A">
      <w:pPr>
        <w:spacing w:after="0" w:line="240" w:lineRule="auto"/>
      </w:pPr>
      <w:r>
        <w:separator/>
      </w:r>
    </w:p>
  </w:footnote>
  <w:footnote w:type="continuationSeparator" w:id="0">
    <w:p w:rsidR="00391663" w:rsidRDefault="00391663" w:rsidP="00166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F7BD3"/>
    <w:multiLevelType w:val="hybridMultilevel"/>
    <w:tmpl w:val="49083458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" w15:restartNumberingAfterBreak="0">
    <w:nsid w:val="180A725A"/>
    <w:multiLevelType w:val="hybridMultilevel"/>
    <w:tmpl w:val="334EA7DA"/>
    <w:lvl w:ilvl="0" w:tplc="A80C80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963A3"/>
    <w:multiLevelType w:val="hybridMultilevel"/>
    <w:tmpl w:val="585C4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C1"/>
    <w:rsid w:val="000450F7"/>
    <w:rsid w:val="000C12B6"/>
    <w:rsid w:val="000F35FC"/>
    <w:rsid w:val="00164261"/>
    <w:rsid w:val="0016601A"/>
    <w:rsid w:val="00166BB0"/>
    <w:rsid w:val="001A38F9"/>
    <w:rsid w:val="00343BCC"/>
    <w:rsid w:val="00391663"/>
    <w:rsid w:val="00412151"/>
    <w:rsid w:val="00441E39"/>
    <w:rsid w:val="0044474B"/>
    <w:rsid w:val="00455B6C"/>
    <w:rsid w:val="004654BB"/>
    <w:rsid w:val="004731E2"/>
    <w:rsid w:val="004F272B"/>
    <w:rsid w:val="00650189"/>
    <w:rsid w:val="0068562B"/>
    <w:rsid w:val="006E6EB2"/>
    <w:rsid w:val="00725CAB"/>
    <w:rsid w:val="00733461"/>
    <w:rsid w:val="00837E9D"/>
    <w:rsid w:val="00841CF3"/>
    <w:rsid w:val="00843CB6"/>
    <w:rsid w:val="00867B18"/>
    <w:rsid w:val="008F017C"/>
    <w:rsid w:val="00910724"/>
    <w:rsid w:val="00951FDA"/>
    <w:rsid w:val="009624FB"/>
    <w:rsid w:val="009912E7"/>
    <w:rsid w:val="00A24537"/>
    <w:rsid w:val="00B26B66"/>
    <w:rsid w:val="00B601C1"/>
    <w:rsid w:val="00C30BA5"/>
    <w:rsid w:val="00C3786D"/>
    <w:rsid w:val="00D1711F"/>
    <w:rsid w:val="00D21F96"/>
    <w:rsid w:val="00D30AE9"/>
    <w:rsid w:val="00E15412"/>
    <w:rsid w:val="00E22F1B"/>
    <w:rsid w:val="00E973B4"/>
    <w:rsid w:val="00F33F14"/>
    <w:rsid w:val="00F7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0CDF"/>
  <w15:chartTrackingRefBased/>
  <w15:docId w15:val="{564EE6ED-AED6-44E9-89F6-6EA3D001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0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60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6601A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16601A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16601A"/>
  </w:style>
  <w:style w:type="character" w:styleId="a6">
    <w:name w:val="Emphasis"/>
    <w:basedOn w:val="a0"/>
    <w:uiPriority w:val="20"/>
    <w:qFormat/>
    <w:rsid w:val="0016601A"/>
    <w:rPr>
      <w:i/>
      <w:iCs/>
    </w:rPr>
  </w:style>
  <w:style w:type="paragraph" w:styleId="a7">
    <w:name w:val="List Paragraph"/>
    <w:basedOn w:val="a"/>
    <w:uiPriority w:val="34"/>
    <w:qFormat/>
    <w:rsid w:val="00166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601A"/>
  </w:style>
  <w:style w:type="paragraph" w:customStyle="1" w:styleId="c6">
    <w:name w:val="c6"/>
    <w:basedOn w:val="a"/>
    <w:rsid w:val="00166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6601A"/>
  </w:style>
  <w:style w:type="character" w:customStyle="1" w:styleId="apple-converted-space">
    <w:name w:val="apple-converted-space"/>
    <w:basedOn w:val="a0"/>
    <w:rsid w:val="0016601A"/>
  </w:style>
  <w:style w:type="character" w:customStyle="1" w:styleId="c9">
    <w:name w:val="c9"/>
    <w:basedOn w:val="a0"/>
    <w:rsid w:val="0016601A"/>
  </w:style>
  <w:style w:type="paragraph" w:styleId="a8">
    <w:name w:val="header"/>
    <w:basedOn w:val="a"/>
    <w:link w:val="a9"/>
    <w:uiPriority w:val="99"/>
    <w:unhideWhenUsed/>
    <w:rsid w:val="0016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601A"/>
  </w:style>
  <w:style w:type="paragraph" w:styleId="aa">
    <w:name w:val="footer"/>
    <w:basedOn w:val="a"/>
    <w:link w:val="ab"/>
    <w:uiPriority w:val="99"/>
    <w:unhideWhenUsed/>
    <w:rsid w:val="0016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601A"/>
  </w:style>
  <w:style w:type="paragraph" w:styleId="ac">
    <w:name w:val="Body Text"/>
    <w:basedOn w:val="a"/>
    <w:link w:val="ad"/>
    <w:uiPriority w:val="1"/>
    <w:unhideWhenUsed/>
    <w:qFormat/>
    <w:rsid w:val="00D21F96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1"/>
    <w:rsid w:val="00D21F96"/>
    <w:rPr>
      <w:rFonts w:ascii="Times New Roman" w:eastAsia="Times New Roman" w:hAnsi="Times New Roman" w:cs="Times New Roman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A24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24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5593</Words>
  <Characters>31883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11</cp:revision>
  <cp:lastPrinted>2023-01-19T13:40:00Z</cp:lastPrinted>
  <dcterms:created xsi:type="dcterms:W3CDTF">2023-01-11T07:21:00Z</dcterms:created>
  <dcterms:modified xsi:type="dcterms:W3CDTF">2023-02-14T07:08:00Z</dcterms:modified>
</cp:coreProperties>
</file>