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6CB5">
        <w:rPr>
          <w:rFonts w:ascii="Times New Roman" w:hAnsi="Times New Roman" w:cs="Times New Roman"/>
          <w:b/>
          <w:sz w:val="20"/>
          <w:szCs w:val="20"/>
        </w:rPr>
        <w:t>Перспективный план</w:t>
      </w:r>
    </w:p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5E3A52" w:rsidRPr="00086CB5" w:rsidRDefault="005E3A52" w:rsidP="005E3A52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Типовой учебной программы дошкольного воспитания и обучения ГККП я/с «Балауса»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Средняя группа «</w:t>
      </w:r>
      <w:r w:rsidR="00AA4694" w:rsidRPr="00AA4694">
        <w:rPr>
          <w:rFonts w:ascii="Times New Roman" w:hAnsi="Times New Roman" w:cs="Times New Roman"/>
          <w:sz w:val="20"/>
          <w:szCs w:val="20"/>
        </w:rPr>
        <w:t>Нұрбақыт</w:t>
      </w:r>
      <w:bookmarkStart w:id="0" w:name="_GoBack"/>
      <w:bookmarkEnd w:id="0"/>
      <w:r w:rsidRPr="00086CB5">
        <w:rPr>
          <w:rFonts w:ascii="Times New Roman" w:hAnsi="Times New Roman" w:cs="Times New Roman"/>
          <w:sz w:val="20"/>
          <w:szCs w:val="20"/>
        </w:rPr>
        <w:t>»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>Возраст детей – 3 года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086CB5">
        <w:rPr>
          <w:rFonts w:ascii="Times New Roman" w:hAnsi="Times New Roman" w:cs="Times New Roman"/>
          <w:sz w:val="20"/>
          <w:szCs w:val="20"/>
        </w:rPr>
        <w:t xml:space="preserve">На какой период составлен план (указать месяц, год) </w:t>
      </w:r>
      <w:r w:rsidR="004F0084" w:rsidRPr="00086CB5">
        <w:rPr>
          <w:rFonts w:ascii="Times New Roman" w:hAnsi="Times New Roman" w:cs="Times New Roman"/>
          <w:b/>
          <w:sz w:val="20"/>
          <w:szCs w:val="20"/>
        </w:rPr>
        <w:t>апрель</w:t>
      </w:r>
      <w:r w:rsidR="00154DB1" w:rsidRPr="00086C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6CB5">
        <w:rPr>
          <w:rFonts w:ascii="Times New Roman" w:hAnsi="Times New Roman" w:cs="Times New Roman"/>
          <w:b/>
          <w:sz w:val="20"/>
          <w:szCs w:val="20"/>
        </w:rPr>
        <w:t xml:space="preserve"> 2023 год</w:t>
      </w:r>
    </w:p>
    <w:p w:rsidR="005E3A52" w:rsidRPr="00086CB5" w:rsidRDefault="005E3A52" w:rsidP="005E3A52">
      <w:pPr>
        <w:pStyle w:val="a5"/>
        <w:rPr>
          <w:rFonts w:ascii="Times New Roman" w:hAnsi="Times New Roman" w:cs="Times New Roman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Задачи организованной деятельности</w:t>
            </w:r>
          </w:p>
        </w:tc>
      </w:tr>
      <w:tr w:rsidR="005E3A52" w:rsidRPr="00086CB5" w:rsidTr="004723EF">
        <w:trPr>
          <w:trHeight w:val="841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Основные движения:</w:t>
            </w:r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навыков:</w:t>
            </w:r>
          </w:p>
          <w:p w:rsidR="002F07FB" w:rsidRPr="00086CB5" w:rsidRDefault="002F07FB" w:rsidP="002F07FB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закрепить навыки ходьбы по прямой дорожке, сохраняя равновесие;</w:t>
            </w:r>
          </w:p>
          <w:p w:rsidR="002F07FB" w:rsidRPr="00086CB5" w:rsidRDefault="002F07FB" w:rsidP="002F07FB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proofErr w:type="gramStart"/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навыки  бега</w:t>
            </w:r>
            <w:proofErr w:type="gramEnd"/>
            <w:r w:rsidRPr="00086CB5">
              <w:rPr>
                <w:rFonts w:ascii="Times New Roman" w:hAnsi="Times New Roman" w:cs="Times New Roman"/>
                <w:sz w:val="20"/>
                <w:szCs w:val="20"/>
              </w:rPr>
              <w:t xml:space="preserve"> в разных направлениях,  по прямой, по кругу, «змейкой»,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врассыпную;</w:t>
            </w:r>
          </w:p>
          <w:p w:rsidR="002F07FB" w:rsidRPr="00086CB5" w:rsidRDefault="002F07FB" w:rsidP="002F07FB">
            <w:pPr>
              <w:pStyle w:val="a3"/>
              <w:numPr>
                <w:ilvl w:val="0"/>
                <w:numId w:val="30"/>
              </w:numPr>
              <w:ind w:right="11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навыки лазания по лестнице, по гимнастической стенке (на высоту 1, 5 метра);</w:t>
            </w:r>
          </w:p>
          <w:p w:rsidR="002F07FB" w:rsidRPr="00086CB5" w:rsidRDefault="002F07FB" w:rsidP="002F07FB">
            <w:pPr>
              <w:pStyle w:val="a3"/>
              <w:numPr>
                <w:ilvl w:val="0"/>
                <w:numId w:val="30"/>
              </w:numPr>
              <w:ind w:right="11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 находить свое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место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строю,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круге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небольшой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группой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всей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группой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(с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помощью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педагога,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зрительным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ориентирам).</w:t>
            </w:r>
          </w:p>
          <w:p w:rsidR="005E3A52" w:rsidRPr="00086CB5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Общеразвивающие упражнения:</w:t>
            </w:r>
          </w:p>
          <w:p w:rsidR="002F07FB" w:rsidRPr="00086CB5" w:rsidRDefault="002F07FB" w:rsidP="002F07FB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сгибать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разгибать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ноги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(поочередно и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вместе),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поворачиваться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 спины</w:t>
            </w:r>
          </w:p>
          <w:p w:rsidR="004723EF" w:rsidRPr="00086CB5" w:rsidRDefault="002F07FB" w:rsidP="002F07FB">
            <w:pPr>
              <w:pStyle w:val="a3"/>
              <w:ind w:firstLine="0"/>
              <w:jc w:val="left"/>
              <w:rPr>
                <w:spacing w:val="19"/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на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живот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обратно;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</w:p>
          <w:p w:rsidR="002F07FB" w:rsidRPr="00086CB5" w:rsidRDefault="002F07FB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прогибаться,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приподнимая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плечи,</w:t>
            </w:r>
            <w:r w:rsidRPr="00086CB5">
              <w:rPr>
                <w:spacing w:val="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разводя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руки</w:t>
            </w:r>
            <w:r w:rsidRPr="00086CB5">
              <w:rPr>
                <w:spacing w:val="20"/>
                <w:sz w:val="20"/>
                <w:szCs w:val="20"/>
              </w:rPr>
              <w:t xml:space="preserve"> </w:t>
            </w:r>
            <w:proofErr w:type="gramStart"/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5"/>
                <w:sz w:val="20"/>
                <w:szCs w:val="20"/>
              </w:rPr>
              <w:t xml:space="preserve"> </w:t>
            </w:r>
            <w:r w:rsidR="004723EF" w:rsidRPr="00086CB5">
              <w:rPr>
                <w:sz w:val="20"/>
                <w:szCs w:val="20"/>
              </w:rPr>
              <w:t xml:space="preserve"> стороны</w:t>
            </w:r>
            <w:proofErr w:type="gramEnd"/>
            <w:r w:rsidR="004723EF" w:rsidRPr="00086CB5">
              <w:rPr>
                <w:sz w:val="20"/>
                <w:szCs w:val="20"/>
              </w:rPr>
              <w:t xml:space="preserve">   </w:t>
            </w:r>
            <w:r w:rsidRPr="00086CB5">
              <w:rPr>
                <w:sz w:val="20"/>
                <w:szCs w:val="20"/>
              </w:rPr>
              <w:t>(из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положения лежа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 животе).</w:t>
            </w:r>
          </w:p>
          <w:p w:rsidR="005E3A52" w:rsidRPr="00086CB5" w:rsidRDefault="005E3A52" w:rsidP="00B522ED">
            <w:pPr>
              <w:pStyle w:val="a3"/>
              <w:spacing w:before="1"/>
              <w:ind w:left="0" w:right="116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Спортивные упражнения: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учить элементам </w:t>
            </w:r>
            <w:r w:rsidRPr="00086CB5">
              <w:rPr>
                <w:spacing w:val="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плавания</w:t>
            </w:r>
            <w:r w:rsidRPr="00086CB5">
              <w:rPr>
                <w:spacing w:val="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гидроаэробики;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pacing w:val="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учить бегать,</w:t>
            </w:r>
            <w:r w:rsidRPr="00086CB5">
              <w:rPr>
                <w:spacing w:val="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играть,</w:t>
            </w:r>
            <w:r w:rsidRPr="00086CB5">
              <w:rPr>
                <w:spacing w:val="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танцевать</w:t>
            </w:r>
            <w:r w:rsidRPr="00086CB5">
              <w:rPr>
                <w:spacing w:val="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воде;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обучать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плаванию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(при наличии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соответствующих условий).</w:t>
            </w:r>
          </w:p>
          <w:p w:rsidR="005E3A52" w:rsidRPr="00086CB5" w:rsidRDefault="004723EF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Навыки самообслуживания: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2"/>
              </w:numPr>
              <w:ind w:right="10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поддерживать ребенка к стремлению в самообслуживании: одеваться 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раздеваться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определенной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последовательности,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чистить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зубы,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соблюдать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аккуратность, замечать неопрятность в одежде, регулировать их 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самостоятельно.</w:t>
            </w:r>
          </w:p>
          <w:p w:rsidR="005E3A52" w:rsidRPr="00086CB5" w:rsidRDefault="005E3A52" w:rsidP="00B522ED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Оздоровительно – закаливающие  мероприятия:</w:t>
            </w:r>
          </w:p>
          <w:p w:rsidR="004723EF" w:rsidRPr="00086CB5" w:rsidRDefault="004723EF" w:rsidP="004723EF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формировать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выполнения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приемов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закаливания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помощью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взрослого;</w:t>
            </w:r>
          </w:p>
          <w:p w:rsidR="005E3A52" w:rsidRPr="00086CB5" w:rsidRDefault="004723EF" w:rsidP="004723EF">
            <w:pPr>
              <w:pStyle w:val="a3"/>
              <w:numPr>
                <w:ilvl w:val="0"/>
                <w:numId w:val="32"/>
              </w:numPr>
              <w:spacing w:before="1"/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выполнять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дыхательные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упражнения.</w:t>
            </w:r>
          </w:p>
        </w:tc>
      </w:tr>
      <w:tr w:rsidR="005E3A52" w:rsidRPr="00086CB5" w:rsidTr="009C0D7A">
        <w:trPr>
          <w:trHeight w:val="113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F8E" w:rsidRPr="00086CB5" w:rsidRDefault="009B6F8E" w:rsidP="009B6F8E">
            <w:pPr>
              <w:pStyle w:val="a3"/>
              <w:numPr>
                <w:ilvl w:val="0"/>
                <w:numId w:val="33"/>
              </w:numPr>
              <w:spacing w:line="322" w:lineRule="exact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обучать</w:t>
            </w:r>
            <w:r w:rsidRPr="00086CB5">
              <w:rPr>
                <w:spacing w:val="-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умению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высказываться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самостоятельно;</w:t>
            </w:r>
          </w:p>
          <w:p w:rsidR="00D5270F" w:rsidRPr="00086CB5" w:rsidRDefault="009B6F8E" w:rsidP="00E136BE">
            <w:pPr>
              <w:pStyle w:val="a3"/>
              <w:numPr>
                <w:ilvl w:val="0"/>
                <w:numId w:val="33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обогащать</w:t>
            </w:r>
            <w:r w:rsidRPr="00086CB5">
              <w:rPr>
                <w:sz w:val="20"/>
                <w:szCs w:val="20"/>
              </w:rPr>
              <w:tab/>
              <w:t>словарный</w:t>
            </w:r>
            <w:r w:rsidRPr="00086CB5">
              <w:rPr>
                <w:sz w:val="20"/>
                <w:szCs w:val="20"/>
              </w:rPr>
              <w:tab/>
              <w:t>запас</w:t>
            </w:r>
            <w:r w:rsidRPr="00086CB5">
              <w:rPr>
                <w:sz w:val="20"/>
                <w:szCs w:val="20"/>
              </w:rPr>
              <w:tab/>
              <w:t>с</w:t>
            </w:r>
            <w:r w:rsidRPr="00086CB5">
              <w:rPr>
                <w:sz w:val="20"/>
                <w:szCs w:val="20"/>
              </w:rPr>
              <w:tab/>
              <w:t>использованием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>дидактических,</w:t>
            </w:r>
            <w:r w:rsidRPr="00086CB5">
              <w:rPr>
                <w:spacing w:val="-67"/>
                <w:sz w:val="20"/>
                <w:szCs w:val="20"/>
              </w:rPr>
              <w:t xml:space="preserve">   </w:t>
            </w:r>
            <w:r w:rsidRPr="00086CB5">
              <w:rPr>
                <w:sz w:val="20"/>
                <w:szCs w:val="20"/>
              </w:rPr>
              <w:t xml:space="preserve">  развивающих игр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упражнений</w:t>
            </w:r>
            <w:r w:rsidR="00E136BE" w:rsidRPr="00086CB5">
              <w:rPr>
                <w:sz w:val="20"/>
                <w:szCs w:val="20"/>
              </w:rPr>
              <w:t>.</w:t>
            </w:r>
          </w:p>
        </w:tc>
      </w:tr>
      <w:tr w:rsidR="005E3A52" w:rsidRPr="00086CB5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Проект «К</w:t>
            </w:r>
            <w:r w:rsidRPr="00086CB5">
              <w:rPr>
                <w:sz w:val="20"/>
                <w:szCs w:val="20"/>
                <w:lang w:val="kk-KZ"/>
              </w:rPr>
              <w:t>ітап алмасу – Обмен книги</w:t>
            </w:r>
            <w:proofErr w:type="gramStart"/>
            <w:r w:rsidRPr="00086CB5">
              <w:rPr>
                <w:sz w:val="20"/>
                <w:szCs w:val="20"/>
                <w:lang w:val="kk-KZ"/>
              </w:rPr>
              <w:t>»</w:t>
            </w:r>
            <w:r w:rsidRPr="00086CB5">
              <w:rPr>
                <w:sz w:val="20"/>
                <w:szCs w:val="20"/>
              </w:rPr>
              <w:t xml:space="preserve">: </w:t>
            </w:r>
            <w:r w:rsidR="00154DB1" w:rsidRPr="00086CB5">
              <w:rPr>
                <w:sz w:val="20"/>
                <w:szCs w:val="20"/>
              </w:rPr>
              <w:t xml:space="preserve"> продолжать</w:t>
            </w:r>
            <w:proofErr w:type="gramEnd"/>
            <w:r w:rsidR="00154DB1" w:rsidRPr="00086CB5">
              <w:rPr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формировать интерес к детской литературе, миру театра; учить пересказывать </w:t>
            </w:r>
            <w:r w:rsidRPr="00086CB5">
              <w:rPr>
                <w:sz w:val="20"/>
                <w:szCs w:val="20"/>
              </w:rPr>
              <w:tab/>
              <w:t>интересные</w:t>
            </w:r>
            <w:r w:rsidRPr="00086CB5">
              <w:rPr>
                <w:sz w:val="20"/>
                <w:szCs w:val="20"/>
              </w:rPr>
              <w:tab/>
              <w:t xml:space="preserve"> отрывки,</w:t>
            </w:r>
            <w:r w:rsidRPr="00086CB5">
              <w:rPr>
                <w:sz w:val="20"/>
                <w:szCs w:val="20"/>
              </w:rPr>
              <w:tab/>
              <w:t>слова</w:t>
            </w:r>
            <w:r w:rsidRPr="00086CB5">
              <w:rPr>
                <w:sz w:val="20"/>
                <w:szCs w:val="20"/>
              </w:rPr>
              <w:tab/>
              <w:t xml:space="preserve"> и</w:t>
            </w:r>
            <w:r w:rsidRPr="00086CB5">
              <w:rPr>
                <w:sz w:val="20"/>
                <w:szCs w:val="20"/>
              </w:rPr>
              <w:tab/>
              <w:t>простые</w:t>
            </w:r>
            <w:r w:rsidRPr="00086CB5">
              <w:rPr>
                <w:sz w:val="20"/>
                <w:szCs w:val="20"/>
              </w:rPr>
              <w:tab/>
              <w:t>фразы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 xml:space="preserve">из </w:t>
            </w:r>
            <w:r w:rsidRPr="00086CB5">
              <w:rPr>
                <w:sz w:val="20"/>
                <w:szCs w:val="20"/>
              </w:rPr>
              <w:t>прочитанного произведения;</w:t>
            </w:r>
          </w:p>
          <w:p w:rsidR="00E136BE" w:rsidRPr="00086CB5" w:rsidRDefault="00E136BE" w:rsidP="00E136BE">
            <w:pPr>
              <w:pStyle w:val="a3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знакомить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</w:t>
            </w:r>
            <w:r w:rsidRPr="00086CB5">
              <w:rPr>
                <w:spacing w:val="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произведениями</w:t>
            </w:r>
            <w:r w:rsidRPr="00086CB5">
              <w:rPr>
                <w:spacing w:val="1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устного</w:t>
            </w:r>
            <w:r w:rsidRPr="00086CB5">
              <w:rPr>
                <w:spacing w:val="19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народного</w:t>
            </w:r>
            <w:r w:rsidRPr="00086CB5">
              <w:rPr>
                <w:spacing w:val="18"/>
                <w:sz w:val="20"/>
                <w:szCs w:val="20"/>
              </w:rPr>
              <w:t xml:space="preserve"> </w:t>
            </w:r>
            <w:proofErr w:type="gramStart"/>
            <w:r w:rsidRPr="00086CB5">
              <w:rPr>
                <w:sz w:val="20"/>
                <w:szCs w:val="20"/>
              </w:rPr>
              <w:t>творчества,</w:t>
            </w:r>
            <w:r w:rsidRPr="00086CB5">
              <w:rPr>
                <w:spacing w:val="17"/>
                <w:sz w:val="20"/>
                <w:szCs w:val="20"/>
              </w:rPr>
              <w:t xml:space="preserve">  </w:t>
            </w:r>
            <w:r w:rsidRPr="00086CB5">
              <w:rPr>
                <w:sz w:val="20"/>
                <w:szCs w:val="20"/>
              </w:rPr>
              <w:t>с</w:t>
            </w:r>
            <w:proofErr w:type="gramEnd"/>
          </w:p>
          <w:p w:rsidR="005E3A52" w:rsidRPr="00086CB5" w:rsidRDefault="00E136BE" w:rsidP="00E136BE">
            <w:pPr>
              <w:pStyle w:val="a3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838" w:right="112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традициями</w:t>
            </w:r>
            <w:r w:rsidRPr="00086CB5">
              <w:rPr>
                <w:spacing w:val="-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культурой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народа;</w:t>
            </w:r>
          </w:p>
          <w:p w:rsidR="00E136BE" w:rsidRPr="00086CB5" w:rsidRDefault="00E136BE" w:rsidP="00E136BE">
            <w:pPr>
              <w:pStyle w:val="a3"/>
              <w:numPr>
                <w:ilvl w:val="0"/>
                <w:numId w:val="33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способствовать участию в совместной игре со взрослым, обыгрыванию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pacing w:val="-1"/>
                <w:sz w:val="20"/>
                <w:szCs w:val="20"/>
              </w:rPr>
              <w:t>простейших</w:t>
            </w:r>
            <w:r w:rsidRPr="00086CB5">
              <w:rPr>
                <w:spacing w:val="-17"/>
                <w:sz w:val="20"/>
                <w:szCs w:val="20"/>
              </w:rPr>
              <w:t xml:space="preserve"> </w:t>
            </w:r>
            <w:r w:rsidRPr="00086CB5">
              <w:rPr>
                <w:spacing w:val="-1"/>
                <w:sz w:val="20"/>
                <w:szCs w:val="20"/>
              </w:rPr>
              <w:t>сказок,</w:t>
            </w:r>
            <w:r w:rsidRPr="00086CB5">
              <w:rPr>
                <w:spacing w:val="-17"/>
                <w:sz w:val="20"/>
                <w:szCs w:val="20"/>
              </w:rPr>
              <w:t xml:space="preserve">  </w:t>
            </w:r>
            <w:r w:rsidRPr="00086CB5">
              <w:rPr>
                <w:spacing w:val="-1"/>
                <w:sz w:val="20"/>
                <w:szCs w:val="20"/>
              </w:rPr>
              <w:t>передавать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них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отдельные</w:t>
            </w:r>
            <w:r w:rsidRPr="00086CB5">
              <w:rPr>
                <w:spacing w:val="-1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реплики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-1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эмоциональный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образ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 героев.</w:t>
            </w:r>
          </w:p>
        </w:tc>
      </w:tr>
      <w:tr w:rsidR="005E3A52" w:rsidRPr="00086CB5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0B7A" w:rsidRPr="00086CB5" w:rsidRDefault="001E0B7A" w:rsidP="001E0B7A">
            <w:pPr>
              <w:pStyle w:val="a3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формировать</w:t>
            </w:r>
            <w:r w:rsidRPr="00086CB5">
              <w:rPr>
                <w:spacing w:val="2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произношения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коротких</w:t>
            </w:r>
            <w:r w:rsidRPr="00086CB5">
              <w:rPr>
                <w:spacing w:val="3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стихотворений</w:t>
            </w:r>
            <w:r w:rsidRPr="00086CB5">
              <w:rPr>
                <w:spacing w:val="28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3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потешек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наизусть;</w:t>
            </w:r>
          </w:p>
          <w:p w:rsidR="001E0B7A" w:rsidRPr="00086CB5" w:rsidRDefault="001E0B7A" w:rsidP="001E0B7A">
            <w:pPr>
              <w:pStyle w:val="a3"/>
              <w:numPr>
                <w:ilvl w:val="0"/>
                <w:numId w:val="33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обучать</w:t>
            </w:r>
            <w:r w:rsidRPr="00086CB5">
              <w:rPr>
                <w:spacing w:val="5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умению</w:t>
            </w:r>
            <w:r w:rsidRPr="00086CB5">
              <w:rPr>
                <w:spacing w:val="5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понимать</w:t>
            </w:r>
            <w:r w:rsidRPr="00086CB5">
              <w:rPr>
                <w:spacing w:val="5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словосочетания;</w:t>
            </w:r>
          </w:p>
          <w:p w:rsidR="006B347A" w:rsidRPr="00086CB5" w:rsidRDefault="001E0B7A" w:rsidP="001E0B7A">
            <w:pPr>
              <w:pStyle w:val="a3"/>
              <w:numPr>
                <w:ilvl w:val="0"/>
                <w:numId w:val="33"/>
              </w:numPr>
              <w:spacing w:line="242" w:lineRule="auto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развивать</w:t>
            </w:r>
            <w:r w:rsidRPr="00086CB5">
              <w:rPr>
                <w:spacing w:val="50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связную</w:t>
            </w:r>
            <w:r w:rsidRPr="00086CB5">
              <w:rPr>
                <w:spacing w:val="5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речь 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(существительные</w:t>
            </w:r>
            <w:r w:rsidRPr="00086CB5">
              <w:rPr>
                <w:spacing w:val="-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прилагательные,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существительные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глагол).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763D" w:rsidRPr="00086CB5" w:rsidRDefault="0028763D" w:rsidP="00604C88">
            <w:pPr>
              <w:pStyle w:val="a3"/>
              <w:numPr>
                <w:ilvl w:val="0"/>
                <w:numId w:val="34"/>
              </w:numPr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right="112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учить зрительно обследовать, узнавать и правильно называть плоскостные геометрические фигуры;</w:t>
            </w:r>
          </w:p>
          <w:p w:rsidR="00604C88" w:rsidRPr="00086CB5" w:rsidRDefault="00604C88" w:rsidP="00604C88">
            <w:pPr>
              <w:pStyle w:val="a3"/>
              <w:numPr>
                <w:ilvl w:val="0"/>
                <w:numId w:val="34"/>
              </w:numPr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right="112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</w:p>
          <w:p w:rsidR="005E3A52" w:rsidRPr="00086CB5" w:rsidRDefault="00604C88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 сравнивать их по величине;</w:t>
            </w:r>
          </w:p>
          <w:p w:rsidR="0028763D" w:rsidRPr="00086CB5" w:rsidRDefault="00604C88" w:rsidP="0028763D">
            <w:pPr>
              <w:pStyle w:val="a3"/>
              <w:numPr>
                <w:ilvl w:val="0"/>
                <w:numId w:val="20"/>
              </w:numPr>
              <w:ind w:right="105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умение</w:t>
            </w:r>
            <w:r w:rsidR="0028763D" w:rsidRPr="00086CB5">
              <w:rPr>
                <w:sz w:val="20"/>
                <w:szCs w:val="20"/>
              </w:rPr>
              <w:t xml:space="preserve"> классифицировать геометрические фигуры  по одному признаку.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Ребенок,</w:t>
            </w:r>
            <w:r w:rsidRPr="00086C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его семья,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дом:</w:t>
            </w:r>
          </w:p>
          <w:p w:rsidR="005E3A52" w:rsidRPr="00086CB5" w:rsidRDefault="00154DB1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продолжать </w:t>
            </w:r>
            <w:r w:rsidR="005E3A52" w:rsidRPr="00086CB5">
              <w:rPr>
                <w:sz w:val="20"/>
                <w:szCs w:val="20"/>
              </w:rPr>
              <w:t>приобщать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детей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к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просмотру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фотографий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с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изображением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семьи,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называть членов семьи, их поступки, рассказывать о своей семье, семейных</w:t>
            </w:r>
            <w:r w:rsidR="005E3A52" w:rsidRPr="00086CB5">
              <w:rPr>
                <w:spacing w:val="1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отношениях и традициях,</w:t>
            </w:r>
            <w:r w:rsidR="005E3A52" w:rsidRPr="00086CB5">
              <w:rPr>
                <w:spacing w:val="-4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проявлять</w:t>
            </w:r>
            <w:r w:rsidR="005E3A52" w:rsidRPr="00086CB5">
              <w:rPr>
                <w:spacing w:val="-2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заботу</w:t>
            </w:r>
            <w:r w:rsidR="005E3A52" w:rsidRPr="00086CB5">
              <w:rPr>
                <w:spacing w:val="-4"/>
                <w:sz w:val="20"/>
                <w:szCs w:val="20"/>
              </w:rPr>
              <w:t xml:space="preserve"> </w:t>
            </w:r>
            <w:r w:rsidR="005E3A52" w:rsidRPr="00086CB5">
              <w:rPr>
                <w:sz w:val="20"/>
                <w:szCs w:val="20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Предметный мир:</w:t>
            </w:r>
          </w:p>
          <w:p w:rsidR="007955BC" w:rsidRPr="00086CB5" w:rsidRDefault="0032507C" w:rsidP="003250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закрепить умение  называть и различать предметы, рассматривать и исс</w:t>
            </w:r>
            <w:r w:rsidR="007955BC"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ледовать их объём, цвет, форму;</w:t>
            </w:r>
          </w:p>
          <w:p w:rsidR="0032507C" w:rsidRPr="00086CB5" w:rsidRDefault="007955BC" w:rsidP="0032507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закрепить  умение  распознавать качество и свойства предметов: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ощупь,</w:t>
            </w:r>
            <w:r w:rsidRPr="00086C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вкус,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6C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слух.</w:t>
            </w:r>
          </w:p>
          <w:p w:rsidR="006A583E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Приобщение к труду:</w:t>
            </w:r>
          </w:p>
          <w:p w:rsidR="007955BC" w:rsidRPr="00086CB5" w:rsidRDefault="007955BC" w:rsidP="007955BC">
            <w:pPr>
              <w:pStyle w:val="a3"/>
              <w:numPr>
                <w:ilvl w:val="0"/>
                <w:numId w:val="37"/>
              </w:numPr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воспитывать уважительное отношение к результатам творческих работ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своих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сверстников,</w:t>
            </w:r>
            <w:r w:rsidRPr="00086CB5">
              <w:rPr>
                <w:spacing w:val="-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 рисункам,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изделиям,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бережное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отношение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</w:t>
            </w:r>
            <w:r w:rsidRPr="00086CB5">
              <w:rPr>
                <w:spacing w:val="-3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ним.</w:t>
            </w:r>
          </w:p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Нравственно – патриотическое воспитание:</w:t>
            </w:r>
          </w:p>
          <w:p w:rsidR="007955BC" w:rsidRPr="00086CB5" w:rsidRDefault="007955BC" w:rsidP="007955BC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закрепить знания о государственных символах Республики Казахстан (флаг, гимн).</w:t>
            </w:r>
          </w:p>
          <w:p w:rsidR="005E3A52" w:rsidRPr="00086CB5" w:rsidRDefault="007955BC" w:rsidP="007955B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Продолжать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приучать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вежливым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отношениям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(учить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здороваться,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прощаться, благодарить за</w:t>
            </w:r>
            <w:r w:rsidRPr="00086CB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помощь).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B07D2A" w:rsidP="00B07D2A">
            <w:pPr>
              <w:pStyle w:val="a3"/>
              <w:ind w:left="0" w:right="111" w:firstLine="0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Конструирование  поделок  из бросового материала:</w:t>
            </w:r>
          </w:p>
          <w:p w:rsidR="00B07D2A" w:rsidRPr="00086CB5" w:rsidRDefault="00B07D2A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познакомить с разнообразным бросовым материалом</w:t>
            </w:r>
            <w:r w:rsidR="009577F4" w:rsidRPr="00086CB5">
              <w:rPr>
                <w:sz w:val="20"/>
                <w:szCs w:val="20"/>
              </w:rPr>
              <w:t xml:space="preserve"> для создания поделок (пенопласт, крышечки, фольга, гафрированная бумага, коробочки);</w:t>
            </w:r>
          </w:p>
          <w:p w:rsidR="009577F4" w:rsidRPr="00086CB5" w:rsidRDefault="009577F4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учить создавать поделки из использованных ранее ёмкостей (коробочки, бутылочки </w:t>
            </w:r>
            <w:proofErr w:type="gramStart"/>
            <w:r w:rsidRPr="00086CB5">
              <w:rPr>
                <w:sz w:val="20"/>
                <w:szCs w:val="20"/>
              </w:rPr>
              <w:t>из под</w:t>
            </w:r>
            <w:proofErr w:type="gramEnd"/>
            <w:r w:rsidRPr="00086CB5">
              <w:rPr>
                <w:sz w:val="20"/>
                <w:szCs w:val="20"/>
              </w:rPr>
              <w:t xml:space="preserve"> сока);</w:t>
            </w:r>
          </w:p>
          <w:p w:rsidR="009577F4" w:rsidRPr="00086CB5" w:rsidRDefault="009577F4" w:rsidP="00B07D2A">
            <w:pPr>
              <w:pStyle w:val="a3"/>
              <w:numPr>
                <w:ilvl w:val="0"/>
                <w:numId w:val="2"/>
              </w:numPr>
              <w:ind w:right="111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учить придавать поделке выразительность в сочетании с задуманной композицией.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7EFB" w:rsidRPr="00086CB5" w:rsidRDefault="002A7EFB" w:rsidP="002A7EFB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знакомить</w:t>
            </w:r>
            <w:r w:rsidRPr="00086CB5">
              <w:rPr>
                <w:sz w:val="20"/>
                <w:szCs w:val="20"/>
              </w:rPr>
              <w:tab/>
              <w:t>с</w:t>
            </w:r>
            <w:r w:rsidRPr="00086CB5">
              <w:rPr>
                <w:sz w:val="20"/>
                <w:szCs w:val="20"/>
              </w:rPr>
              <w:tab/>
              <w:t>произведениями</w:t>
            </w:r>
            <w:r w:rsidRPr="00086CB5">
              <w:rPr>
                <w:sz w:val="20"/>
                <w:szCs w:val="20"/>
              </w:rPr>
              <w:tab/>
              <w:t>искусства,</w:t>
            </w:r>
            <w:r w:rsidRPr="00086CB5">
              <w:rPr>
                <w:sz w:val="20"/>
                <w:szCs w:val="20"/>
              </w:rPr>
              <w:tab/>
              <w:t>декоративно -  прикладным искусством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казахского</w:t>
            </w:r>
            <w:r w:rsidRPr="00086CB5">
              <w:rPr>
                <w:spacing w:val="-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народа;</w:t>
            </w:r>
          </w:p>
          <w:p w:rsidR="002A7EFB" w:rsidRPr="00086CB5" w:rsidRDefault="002A7EFB" w:rsidP="002A7EFB">
            <w:pPr>
              <w:pStyle w:val="a3"/>
              <w:numPr>
                <w:ilvl w:val="0"/>
                <w:numId w:val="2"/>
              </w:numPr>
              <w:tabs>
                <w:tab w:val="left" w:pos="2381"/>
                <w:tab w:val="left" w:pos="2818"/>
                <w:tab w:val="left" w:pos="5104"/>
                <w:tab w:val="left" w:pos="6666"/>
              </w:tabs>
              <w:spacing w:before="79"/>
              <w:ind w:right="105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предоставлять возможность выбора материалов изобразительной техники по желанию детей (пальцем, ладонью, ватой, бумагой, поролоном, ватными палочками – рисование нетрадиционными способами)</w:t>
            </w:r>
            <w:r w:rsidR="00B939BC" w:rsidRPr="00086CB5">
              <w:rPr>
                <w:sz w:val="20"/>
                <w:szCs w:val="20"/>
              </w:rPr>
              <w:t>;</w:t>
            </w:r>
          </w:p>
          <w:p w:rsidR="005E3A52" w:rsidRPr="00086CB5" w:rsidRDefault="00B939BC" w:rsidP="00B939BC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 xml:space="preserve">закрепить умение </w:t>
            </w:r>
            <w:r w:rsidRPr="00086CB5">
              <w:rPr>
                <w:sz w:val="20"/>
                <w:szCs w:val="20"/>
              </w:rPr>
              <w:tab/>
              <w:t>перерисовывать</w:t>
            </w:r>
            <w:r w:rsidRPr="00086CB5">
              <w:rPr>
                <w:sz w:val="20"/>
                <w:szCs w:val="20"/>
              </w:rPr>
              <w:tab/>
              <w:t>простые</w:t>
            </w:r>
            <w:r w:rsidRPr="00086CB5">
              <w:rPr>
                <w:sz w:val="20"/>
                <w:szCs w:val="20"/>
              </w:rPr>
              <w:tab/>
              <w:t>элементы</w:t>
            </w:r>
            <w:r w:rsidRPr="00086CB5">
              <w:rPr>
                <w:sz w:val="20"/>
                <w:szCs w:val="20"/>
              </w:rPr>
              <w:tab/>
            </w:r>
            <w:r w:rsidRPr="00086CB5">
              <w:rPr>
                <w:spacing w:val="-1"/>
                <w:sz w:val="20"/>
                <w:szCs w:val="20"/>
              </w:rPr>
              <w:t>казахского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  орнамента.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7D2A" w:rsidRPr="00086CB5" w:rsidRDefault="00B07D2A" w:rsidP="00B07D2A">
            <w:pPr>
              <w:pStyle w:val="a3"/>
              <w:numPr>
                <w:ilvl w:val="0"/>
                <w:numId w:val="35"/>
              </w:numPr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закрепить навыки лепки растений и животных путем объединения,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сжатия</w:t>
            </w:r>
            <w:r w:rsidRPr="00086CB5">
              <w:rPr>
                <w:spacing w:val="-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 соединения нескольких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частей;</w:t>
            </w:r>
          </w:p>
          <w:p w:rsidR="005E3A52" w:rsidRPr="00086CB5" w:rsidRDefault="00B07D2A" w:rsidP="00B07D2A">
            <w:pPr>
              <w:pStyle w:val="a3"/>
              <w:numPr>
                <w:ilvl w:val="0"/>
                <w:numId w:val="35"/>
              </w:numPr>
              <w:spacing w:line="242" w:lineRule="auto"/>
              <w:ind w:right="114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формировать</w:t>
            </w:r>
            <w:r w:rsidRPr="00086CB5">
              <w:rPr>
                <w:spacing w:val="-16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навыки</w:t>
            </w:r>
            <w:r w:rsidRPr="00086CB5">
              <w:rPr>
                <w:spacing w:val="-1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объединения</w:t>
            </w:r>
            <w:r w:rsidRPr="00086CB5">
              <w:rPr>
                <w:spacing w:val="-12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индивидуальных</w:t>
            </w:r>
            <w:r w:rsidRPr="00086CB5">
              <w:rPr>
                <w:spacing w:val="-14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работ</w:t>
            </w:r>
            <w:r w:rsidRPr="00086CB5">
              <w:rPr>
                <w:spacing w:val="-1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-15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коллективные</w:t>
            </w:r>
            <w:r w:rsidRPr="00086CB5">
              <w:rPr>
                <w:spacing w:val="-67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композиции.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B07D2A" w:rsidP="00B07D2A">
            <w:pPr>
              <w:pStyle w:val="a3"/>
              <w:numPr>
                <w:ilvl w:val="0"/>
                <w:numId w:val="36"/>
              </w:numPr>
              <w:ind w:right="106"/>
              <w:rPr>
                <w:sz w:val="20"/>
                <w:szCs w:val="20"/>
              </w:rPr>
            </w:pPr>
            <w:r w:rsidRPr="00086CB5">
              <w:rPr>
                <w:sz w:val="20"/>
                <w:szCs w:val="20"/>
              </w:rPr>
              <w:t>продолжать использовать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в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аппликации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природные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материалы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методы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преобразования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бумаги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(разрывание,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смятие,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складывание,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складывание</w:t>
            </w:r>
            <w:r w:rsidRPr="00086CB5">
              <w:rPr>
                <w:spacing w:val="1"/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>гармошкой).</w:t>
            </w:r>
          </w:p>
        </w:tc>
      </w:tr>
      <w:tr w:rsidR="005E3A52" w:rsidRPr="00086CB5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086CB5" w:rsidRDefault="005E3A52" w:rsidP="00B522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086CB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умеют выполнять ходьбу под маршевую музыку;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умеют воспринимать характер музыки, с помощью взрослого охарактеризовать ее;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продолжать умение начинать и заканчивать пение сначалом и окончанием музыки;</w:t>
            </w:r>
          </w:p>
          <w:p w:rsidR="001A64B7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выполняют простые танцевальные движения под музыку;</w:t>
            </w:r>
          </w:p>
          <w:p w:rsidR="005E3A52" w:rsidRPr="00086CB5" w:rsidRDefault="001A64B7" w:rsidP="001A64B7">
            <w:pPr>
              <w:pStyle w:val="a6"/>
              <w:numPr>
                <w:ilvl w:val="0"/>
                <w:numId w:val="28"/>
              </w:numPr>
              <w:spacing w:line="240" w:lineRule="auto"/>
              <w:rPr>
                <w:sz w:val="20"/>
                <w:szCs w:val="20"/>
                <w:lang w:val="kk-KZ"/>
              </w:rPr>
            </w:pPr>
            <w:r w:rsidRPr="00086CB5">
              <w:rPr>
                <w:sz w:val="20"/>
                <w:szCs w:val="20"/>
                <w:lang w:val="kk-KZ"/>
              </w:rPr>
              <w:t>формировать умение четко соблюдать правила игры.</w:t>
            </w:r>
          </w:p>
        </w:tc>
      </w:tr>
    </w:tbl>
    <w:p w:rsidR="005E3A52" w:rsidRPr="00086CB5" w:rsidRDefault="005E3A52" w:rsidP="005E3A52">
      <w:pPr>
        <w:rPr>
          <w:sz w:val="20"/>
          <w:szCs w:val="20"/>
        </w:rPr>
      </w:pPr>
    </w:p>
    <w:p w:rsidR="00B22D9E" w:rsidRPr="00086CB5" w:rsidRDefault="00B22D9E">
      <w:pPr>
        <w:rPr>
          <w:sz w:val="20"/>
          <w:szCs w:val="20"/>
        </w:rPr>
      </w:pPr>
    </w:p>
    <w:sectPr w:rsidR="00B22D9E" w:rsidRPr="00086CB5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6D9C"/>
    <w:multiLevelType w:val="hybridMultilevel"/>
    <w:tmpl w:val="282ED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 w15:restartNumberingAfterBreak="0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097168DB"/>
    <w:multiLevelType w:val="hybridMultilevel"/>
    <w:tmpl w:val="864A37A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9" w15:restartNumberingAfterBreak="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 w15:restartNumberingAfterBreak="0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 w15:restartNumberingAfterBreak="0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 w15:restartNumberingAfterBreak="0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 w15:restartNumberingAfterBreak="0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 w15:restartNumberingAfterBreak="0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2A4610"/>
    <w:multiLevelType w:val="hybridMultilevel"/>
    <w:tmpl w:val="A1C69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3768F"/>
    <w:multiLevelType w:val="hybridMultilevel"/>
    <w:tmpl w:val="F7AC1F7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 w15:restartNumberingAfterBreak="0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8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9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C328E"/>
    <w:multiLevelType w:val="hybridMultilevel"/>
    <w:tmpl w:val="448617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 w15:restartNumberingAfterBreak="0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10"/>
  </w:num>
  <w:num w:numId="4">
    <w:abstractNumId w:val="12"/>
  </w:num>
  <w:num w:numId="5">
    <w:abstractNumId w:val="5"/>
  </w:num>
  <w:num w:numId="6">
    <w:abstractNumId w:val="33"/>
  </w:num>
  <w:num w:numId="7">
    <w:abstractNumId w:val="9"/>
  </w:num>
  <w:num w:numId="8">
    <w:abstractNumId w:val="2"/>
  </w:num>
  <w:num w:numId="9">
    <w:abstractNumId w:val="25"/>
  </w:num>
  <w:num w:numId="10">
    <w:abstractNumId w:val="7"/>
  </w:num>
  <w:num w:numId="11">
    <w:abstractNumId w:val="26"/>
  </w:num>
  <w:num w:numId="12">
    <w:abstractNumId w:val="1"/>
  </w:num>
  <w:num w:numId="13">
    <w:abstractNumId w:val="30"/>
  </w:num>
  <w:num w:numId="14">
    <w:abstractNumId w:val="35"/>
  </w:num>
  <w:num w:numId="15">
    <w:abstractNumId w:val="18"/>
  </w:num>
  <w:num w:numId="16">
    <w:abstractNumId w:val="17"/>
  </w:num>
  <w:num w:numId="17">
    <w:abstractNumId w:val="13"/>
  </w:num>
  <w:num w:numId="18">
    <w:abstractNumId w:val="31"/>
  </w:num>
  <w:num w:numId="19">
    <w:abstractNumId w:val="14"/>
  </w:num>
  <w:num w:numId="20">
    <w:abstractNumId w:val="28"/>
  </w:num>
  <w:num w:numId="21">
    <w:abstractNumId w:val="4"/>
  </w:num>
  <w:num w:numId="22">
    <w:abstractNumId w:val="24"/>
  </w:num>
  <w:num w:numId="23">
    <w:abstractNumId w:val="8"/>
  </w:num>
  <w:num w:numId="24">
    <w:abstractNumId w:val="27"/>
  </w:num>
  <w:num w:numId="25">
    <w:abstractNumId w:val="36"/>
  </w:num>
  <w:num w:numId="26">
    <w:abstractNumId w:val="15"/>
  </w:num>
  <w:num w:numId="27">
    <w:abstractNumId w:val="20"/>
  </w:num>
  <w:num w:numId="28">
    <w:abstractNumId w:val="21"/>
  </w:num>
  <w:num w:numId="29">
    <w:abstractNumId w:val="22"/>
  </w:num>
  <w:num w:numId="30">
    <w:abstractNumId w:val="3"/>
  </w:num>
  <w:num w:numId="31">
    <w:abstractNumId w:val="0"/>
  </w:num>
  <w:num w:numId="32">
    <w:abstractNumId w:val="19"/>
  </w:num>
  <w:num w:numId="33">
    <w:abstractNumId w:val="29"/>
  </w:num>
  <w:num w:numId="34">
    <w:abstractNumId w:val="11"/>
  </w:num>
  <w:num w:numId="35">
    <w:abstractNumId w:val="23"/>
  </w:num>
  <w:num w:numId="36">
    <w:abstractNumId w:val="3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027560"/>
    <w:rsid w:val="000407B8"/>
    <w:rsid w:val="00046F72"/>
    <w:rsid w:val="00086CB5"/>
    <w:rsid w:val="0010462A"/>
    <w:rsid w:val="0011385E"/>
    <w:rsid w:val="00154DB1"/>
    <w:rsid w:val="001A64B7"/>
    <w:rsid w:val="001E0B7A"/>
    <w:rsid w:val="0028763D"/>
    <w:rsid w:val="002A7EFB"/>
    <w:rsid w:val="002C1441"/>
    <w:rsid w:val="002F07FB"/>
    <w:rsid w:val="0032507C"/>
    <w:rsid w:val="004502F3"/>
    <w:rsid w:val="004723EF"/>
    <w:rsid w:val="004F0084"/>
    <w:rsid w:val="00512BFA"/>
    <w:rsid w:val="005E015E"/>
    <w:rsid w:val="005E3A52"/>
    <w:rsid w:val="00604C88"/>
    <w:rsid w:val="0061012D"/>
    <w:rsid w:val="00633801"/>
    <w:rsid w:val="006A10AB"/>
    <w:rsid w:val="006A583E"/>
    <w:rsid w:val="006B347A"/>
    <w:rsid w:val="007955BC"/>
    <w:rsid w:val="00934FA7"/>
    <w:rsid w:val="009577F4"/>
    <w:rsid w:val="009631DC"/>
    <w:rsid w:val="009B6F8E"/>
    <w:rsid w:val="009C0D7A"/>
    <w:rsid w:val="00AA01B1"/>
    <w:rsid w:val="00AA4694"/>
    <w:rsid w:val="00AD393D"/>
    <w:rsid w:val="00B07D2A"/>
    <w:rsid w:val="00B22D9E"/>
    <w:rsid w:val="00B64DFC"/>
    <w:rsid w:val="00B939BC"/>
    <w:rsid w:val="00D03720"/>
    <w:rsid w:val="00D32C8C"/>
    <w:rsid w:val="00D5270F"/>
    <w:rsid w:val="00DF3124"/>
    <w:rsid w:val="00E136BE"/>
    <w:rsid w:val="00E20F3D"/>
    <w:rsid w:val="00E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FDBC0-2FE2-4844-99AC-3F32BAC83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32</cp:revision>
  <cp:lastPrinted>2022-11-29T06:02:00Z</cp:lastPrinted>
  <dcterms:created xsi:type="dcterms:W3CDTF">2022-11-28T12:31:00Z</dcterms:created>
  <dcterms:modified xsi:type="dcterms:W3CDTF">2022-11-30T04:00:00Z</dcterms:modified>
</cp:coreProperties>
</file>